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222"/>
        <w:gridCol w:w="1249"/>
      </w:tblGrid>
      <w:tr w:rsidR="00193559" w:rsidRPr="006C2B00" w:rsidTr="00F277AD">
        <w:trPr>
          <w:trHeight w:val="965"/>
          <w:jc w:val="center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[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DD0D6E"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DD0D6E" w:rsidRPr="009A20F4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>Form</w:t>
            </w:r>
            <w:r w:rsidR="00F277AD"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1-1]</w:t>
            </w:r>
          </w:p>
        </w:tc>
        <w:tc>
          <w:tcPr>
            <w:tcW w:w="3705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spacing w:val="-6"/>
                <w:w w:val="97"/>
                <w:kern w:val="0"/>
                <w:sz w:val="28"/>
                <w:szCs w:val="40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융복합</w:t>
            </w:r>
            <w:proofErr w:type="spellEnd"/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연구</w:t>
            </w:r>
            <w:r w:rsid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집</w:t>
            </w:r>
            <w:bookmarkStart w:id="0" w:name="_GoBack"/>
            <w:bookmarkEnd w:id="0"/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담회</w:t>
            </w:r>
            <w:proofErr w:type="spellEnd"/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신청서</w:t>
            </w:r>
          </w:p>
          <w:p w:rsidR="005C30CB" w:rsidRPr="006C2B00" w:rsidRDefault="005C30CB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32"/>
                <w:szCs w:val="40"/>
              </w:rPr>
              <w:t>A</w:t>
            </w:r>
            <w:r w:rsidRPr="006C2B00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pplication for Hyper-Convergence Research Colloquium</w:t>
            </w:r>
            <w:r w:rsidR="000C3A42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Grant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center"/>
        <w:textAlignment w:val="baseline"/>
        <w:rPr>
          <w:rFonts w:ascii="Arial Narrow" w:eastAsia="맑은 고딕" w:hAnsi="Arial Narrow" w:cs="굴림"/>
          <w:color w:val="000000"/>
          <w:kern w:val="0"/>
          <w:sz w:val="10"/>
          <w:szCs w:val="10"/>
        </w:rPr>
      </w:pPr>
    </w:p>
    <w:tbl>
      <w:tblPr>
        <w:tblOverlap w:val="never"/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454"/>
        <w:gridCol w:w="1253"/>
        <w:gridCol w:w="849"/>
        <w:gridCol w:w="1277"/>
        <w:gridCol w:w="993"/>
        <w:gridCol w:w="249"/>
        <w:gridCol w:w="742"/>
        <w:gridCol w:w="323"/>
        <w:gridCol w:w="1187"/>
      </w:tblGrid>
      <w:tr w:rsidR="00E04215" w:rsidRPr="006C2B00" w:rsidTr="00E9187F">
        <w:trPr>
          <w:trHeight w:val="20"/>
          <w:jc w:val="center"/>
        </w:trPr>
        <w:tc>
          <w:tcPr>
            <w:tcW w:w="715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5C30CB" w:rsidRPr="006C2B00" w:rsidRDefault="005C30CB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285" w:type="pct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F255A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연구시설</w:t>
            </w:r>
            <w:r w:rsidR="00193559"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="00193559"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="00193559"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="005C30CB"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</w:p>
          <w:p w:rsidR="005C30CB" w:rsidRPr="006C2B00" w:rsidRDefault="005269E0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</w:t>
            </w:r>
            <w:r w:rsidR="009F255A"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-</w:t>
            </w:r>
            <w:r w:rsidR="009F255A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r</w:t>
            </w:r>
            <w:r w:rsidR="009F255A"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esearch institutes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 xml:space="preserve"> Colloquium (from different </w:t>
            </w:r>
            <w:r w:rsidR="009F255A"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research institutes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)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5C30CB" w:rsidRPr="006C2B00" w:rsidRDefault="005C30CB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itle of </w:t>
            </w:r>
            <w:r w:rsidR="006619E7"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Study</w:t>
            </w:r>
          </w:p>
        </w:tc>
        <w:tc>
          <w:tcPr>
            <w:tcW w:w="4285" w:type="pct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989" w:rsidRPr="006C2B00" w:rsidRDefault="0057098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수행기간</w:t>
            </w:r>
          </w:p>
          <w:p w:rsidR="00570989" w:rsidRPr="006C2B00" w:rsidRDefault="0057098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Period of Proposed Activity</w:t>
            </w:r>
          </w:p>
        </w:tc>
        <w:tc>
          <w:tcPr>
            <w:tcW w:w="4285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989" w:rsidRPr="006C2B00" w:rsidRDefault="00570989" w:rsidP="00F34D6D">
            <w:pPr>
              <w:pStyle w:val="a6"/>
              <w:numPr>
                <w:ilvl w:val="0"/>
                <w:numId w:val="5"/>
              </w:numPr>
              <w:wordWrap/>
              <w:snapToGrid w:val="0"/>
              <w:spacing w:after="0" w:line="240" w:lineRule="auto"/>
              <w:ind w:leftChars="0" w:left="476" w:hanging="285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시작일</w:t>
            </w: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Starting Date: </w:t>
            </w:r>
          </w:p>
          <w:p w:rsidR="00570989" w:rsidRPr="006C2B00" w:rsidRDefault="00570989" w:rsidP="00F34D6D">
            <w:pPr>
              <w:pStyle w:val="a6"/>
              <w:numPr>
                <w:ilvl w:val="0"/>
                <w:numId w:val="5"/>
              </w:numPr>
              <w:wordWrap/>
              <w:snapToGrid w:val="0"/>
              <w:spacing w:after="0" w:line="240" w:lineRule="auto"/>
              <w:ind w:leftChars="0" w:left="476" w:hanging="284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종료일</w:t>
            </w: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Ending Date: 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70989" w:rsidRPr="006C2B00" w:rsidRDefault="0057098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4285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70989" w:rsidRPr="006C2B00" w:rsidRDefault="004A1CEC" w:rsidP="00F34D6D">
            <w:pPr>
              <w:pStyle w:val="a6"/>
              <w:numPr>
                <w:ilvl w:val="0"/>
                <w:numId w:val="8"/>
              </w:numPr>
              <w:wordWrap/>
              <w:snapToGrid w:val="0"/>
              <w:spacing w:after="0" w:line="240" w:lineRule="auto"/>
              <w:ind w:leftChars="0" w:left="476" w:hanging="284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2024. 10. </w:t>
            </w:r>
            <w:proofErr w:type="gramStart"/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1.~</w:t>
            </w:r>
            <w:proofErr w:type="gramEnd"/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2025. 1. 31. 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이내로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작성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br/>
              <w:t xml:space="preserve">The proposed period must be between October 1, 2024 and January 31, 2025. 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신청액</w:t>
            </w:r>
            <w:proofErr w:type="spellEnd"/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Amount Requested</w:t>
            </w:r>
          </w:p>
        </w:tc>
        <w:tc>
          <w:tcPr>
            <w:tcW w:w="1393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37" w:type="pct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원</w:t>
            </w:r>
            <w:r w:rsidR="004A1CEC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(</w:t>
            </w:r>
            <w:r w:rsidR="004A1CEC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₩</w:t>
            </w:r>
            <w:r w:rsidR="004A1CEC" w:rsidRPr="006C2B00">
              <w:rPr>
                <w:rFonts w:ascii="Arial Narrow" w:eastAsia="맑은 고딕" w:hAnsi="Arial Narrow" w:cs="굴림"/>
                <w:kern w:val="0"/>
                <w:sz w:val="22"/>
              </w:rPr>
              <w:t>)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참여인원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umber of </w:t>
            </w:r>
            <w:r w:rsidR="004A1CEC"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Colloquium 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Participants</w:t>
            </w:r>
          </w:p>
        </w:tc>
        <w:tc>
          <w:tcPr>
            <w:tcW w:w="639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총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otal</w:t>
            </w:r>
          </w:p>
        </w:tc>
        <w:tc>
          <w:tcPr>
            <w:tcW w:w="548" w:type="pct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single" w:sz="2" w:space="0" w:color="000000"/>
              <w:left w:val="nil"/>
              <w:bottom w:val="dotted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619E7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명</w:t>
            </w:r>
          </w:p>
          <w:p w:rsidR="00193559" w:rsidRPr="006C2B00" w:rsidRDefault="006619E7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Persons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393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spacing w:val="-14"/>
                <w:kern w:val="0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4"/>
                <w:kern w:val="0"/>
              </w:rPr>
              <w:t>연구보조원</w:t>
            </w:r>
            <w:r w:rsidR="004A1CEC" w:rsidRPr="006C2B00">
              <w:rPr>
                <w:rFonts w:ascii="Arial Narrow" w:eastAsia="맑은 고딕" w:hAnsi="Arial Narrow" w:cs="굴림" w:hint="eastAsia"/>
                <w:spacing w:val="-14"/>
                <w:kern w:val="0"/>
              </w:rPr>
              <w:t xml:space="preserve"> </w:t>
            </w:r>
            <w:r w:rsidR="004A1CEC" w:rsidRPr="006C2B00">
              <w:rPr>
                <w:rFonts w:ascii="Arial Narrow" w:eastAsia="맑은 고딕" w:hAnsi="Arial Narrow" w:cs="굴림"/>
                <w:spacing w:val="-14"/>
                <w:kern w:val="0"/>
              </w:rPr>
              <w:t>(Research Assistants</w:t>
            </w:r>
          </w:p>
        </w:tc>
        <w:tc>
          <w:tcPr>
            <w:tcW w:w="548" w:type="pct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</w:p>
        </w:tc>
        <w:tc>
          <w:tcPr>
            <w:tcW w:w="611" w:type="pct"/>
            <w:tcBorders>
              <w:top w:val="dotted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1CEC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</w:rPr>
              <w:t>명</w:t>
            </w:r>
            <w:r w:rsidRPr="006C2B00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kern w:val="0"/>
              </w:rPr>
              <w:t>포함</w:t>
            </w:r>
            <w:r w:rsidR="004A1CEC" w:rsidRPr="006C2B00">
              <w:rPr>
                <w:rFonts w:ascii="Arial Narrow" w:eastAsia="맑은 고딕" w:hAnsi="Arial Narrow" w:cs="굴림" w:hint="eastAsia"/>
                <w:kern w:val="0"/>
              </w:rPr>
              <w:t>)</w:t>
            </w:r>
          </w:p>
          <w:p w:rsidR="00193559" w:rsidRPr="006C2B00" w:rsidRDefault="004A1CEC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6C2B00">
              <w:rPr>
                <w:rFonts w:ascii="Arial Narrow" w:eastAsia="맑은 고딕" w:hAnsi="Arial Narrow" w:cs="굴림"/>
                <w:kern w:val="0"/>
              </w:rPr>
              <w:t>Persons Included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</w:rPr>
              <w:t>)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796E1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="00193559"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6619E7" w:rsidRPr="006C2B00" w:rsidRDefault="00796E1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="006619E7"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E04215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6619E7" w:rsidRPr="006C2B00" w:rsidRDefault="006619E7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796E1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6619E7" w:rsidRPr="006C2B00" w:rsidRDefault="00796E1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="006619E7"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연락처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ontact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spacing w:val="-6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spacing w:val="-6"/>
                <w:kern w:val="0"/>
                <w:sz w:val="22"/>
              </w:rPr>
              <w:t>연구실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6"/>
                <w:kern w:val="0"/>
                <w:sz w:val="22"/>
              </w:rPr>
              <w:t>O</w:t>
            </w:r>
            <w:r w:rsidRPr="006C2B00">
              <w:rPr>
                <w:rFonts w:ascii="Arial Narrow" w:eastAsia="맑은 고딕" w:hAnsi="Arial Narrow" w:cs="굴림"/>
                <w:spacing w:val="-6"/>
                <w:kern w:val="0"/>
                <w:sz w:val="22"/>
              </w:rPr>
              <w:t>ffice Phone No.</w:t>
            </w:r>
          </w:p>
        </w:tc>
        <w:tc>
          <w:tcPr>
            <w:tcW w:w="1094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iCs/>
                <w:spacing w:val="-10"/>
                <w:kern w:val="0"/>
                <w:sz w:val="22"/>
              </w:rPr>
              <w:t>02-880-</w:t>
            </w:r>
          </w:p>
        </w:tc>
        <w:tc>
          <w:tcPr>
            <w:tcW w:w="51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E-Mail</w:t>
            </w:r>
          </w:p>
        </w:tc>
        <w:tc>
          <w:tcPr>
            <w:tcW w:w="1287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0"/>
                <w:kern w:val="0"/>
                <w:sz w:val="22"/>
              </w:rPr>
              <w:t>@snu.ac.kr</w:t>
            </w: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spacing w:val="-6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spacing w:val="-6"/>
                <w:kern w:val="0"/>
                <w:sz w:val="22"/>
              </w:rPr>
              <w:t>휴대전화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6"/>
                <w:kern w:val="0"/>
                <w:sz w:val="22"/>
              </w:rPr>
              <w:t>M</w:t>
            </w:r>
            <w:r w:rsidRPr="006C2B00">
              <w:rPr>
                <w:rFonts w:ascii="Arial Narrow" w:eastAsia="맑은 고딕" w:hAnsi="Arial Narrow" w:cs="굴림"/>
                <w:spacing w:val="-6"/>
                <w:kern w:val="0"/>
                <w:sz w:val="22"/>
              </w:rPr>
              <w:t>obile No.</w:t>
            </w:r>
          </w:p>
        </w:tc>
        <w:tc>
          <w:tcPr>
            <w:tcW w:w="1094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iCs/>
                <w:spacing w:val="-10"/>
                <w:kern w:val="0"/>
                <w:sz w:val="22"/>
              </w:rPr>
              <w:t>010-1234-5678</w:t>
            </w:r>
          </w:p>
        </w:tc>
        <w:tc>
          <w:tcPr>
            <w:tcW w:w="51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287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93559" w:rsidRPr="006C2B00" w:rsidRDefault="00193559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참여교원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Participating Professors</w:t>
            </w: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796E1C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796E1C" w:rsidRPr="006C2B00" w:rsidRDefault="00796E1C" w:rsidP="00796E1C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796E1C" w:rsidRPr="006C2B00" w:rsidRDefault="00796E1C" w:rsidP="00796E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연구보조원</w:t>
            </w:r>
          </w:p>
          <w:p w:rsidR="00E04215" w:rsidRPr="000C3A42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0C3A42">
              <w:rPr>
                <w:rFonts w:ascii="Arial Narrow" w:eastAsia="맑은 고딕" w:hAnsi="Arial Narrow" w:cs="굴림"/>
                <w:bCs/>
                <w:kern w:val="0"/>
                <w:sz w:val="22"/>
              </w:rPr>
              <w:t>Research Assistants</w:t>
            </w: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과정</w:t>
            </w:r>
          </w:p>
          <w:p w:rsidR="00F055AC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Program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14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(Bachelor’s/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Master’s/Doctoral/Combined)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과정</w:t>
            </w:r>
          </w:p>
          <w:p w:rsidR="00F055AC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Program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14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(Bachelor’s/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Master’s/Doctoral/Combined)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8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College/School of </w:t>
            </w:r>
          </w:p>
        </w:tc>
        <w:tc>
          <w:tcPr>
            <w:tcW w:w="6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과정</w:t>
            </w:r>
          </w:p>
          <w:p w:rsidR="00F055AC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Program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14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(Bachelor’s/</w:t>
            </w:r>
          </w:p>
          <w:p w:rsidR="00E04215" w:rsidRPr="006C2B00" w:rsidRDefault="00E0421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kern w:val="0"/>
                <w:sz w:val="14"/>
              </w:rPr>
              <w:t>Master’s/Doctoral/Combined)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77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8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2" w:type="pct"/>
            <w:gridSpan w:val="2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F055AC" w:rsidRPr="006C2B00" w:rsidRDefault="00F055AC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Dept. of </w:t>
            </w:r>
          </w:p>
        </w:tc>
        <w:tc>
          <w:tcPr>
            <w:tcW w:w="65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38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055AC" w:rsidRPr="006C2B00" w:rsidRDefault="00F055AC" w:rsidP="001D7E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E04215" w:rsidRPr="006C2B00" w:rsidTr="00E9187F">
        <w:trPr>
          <w:trHeight w:val="20"/>
          <w:jc w:val="center"/>
        </w:trPr>
        <w:tc>
          <w:tcPr>
            <w:tcW w:w="715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붙임</w:t>
            </w:r>
          </w:p>
          <w:p w:rsidR="00193559" w:rsidRPr="006C2B00" w:rsidRDefault="00E04215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ttached</w:t>
            </w:r>
          </w:p>
        </w:tc>
        <w:tc>
          <w:tcPr>
            <w:tcW w:w="4285" w:type="pct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E04215" w:rsidP="001D7E76">
            <w:pPr>
              <w:numPr>
                <w:ilvl w:val="0"/>
                <w:numId w:val="2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[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서식</w:t>
            </w:r>
            <w:r w:rsidR="00DD0D6E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D0D6E" w:rsidRPr="006C2B00">
              <w:rPr>
                <w:rFonts w:ascii="Arial Narrow" w:eastAsia="맑은 고딕" w:hAnsi="Arial Narrow" w:cs="굴림"/>
                <w:kern w:val="0"/>
                <w:sz w:val="22"/>
              </w:rPr>
              <w:t>Form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1-2]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42F04">
              <w:rPr>
                <w:rFonts w:ascii="Arial Narrow" w:eastAsia="맑은 고딕" w:hAnsi="Arial Narrow" w:cs="굴림" w:hint="eastAsia"/>
                <w:kern w:val="0"/>
                <w:sz w:val="22"/>
              </w:rPr>
              <w:t>집담회</w:t>
            </w:r>
            <w:r w:rsidR="00D42F04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수행계획서</w:t>
            </w:r>
            <w:r w:rsidR="00DD0D6E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D0D6E" w:rsidRPr="006C2B00">
              <w:rPr>
                <w:rFonts w:ascii="Arial Narrow" w:eastAsia="맑은 고딕" w:hAnsi="Arial Narrow" w:cs="굴림"/>
                <w:kern w:val="0"/>
                <w:sz w:val="22"/>
              </w:rPr>
              <w:t>Colloquium Proposal</w:t>
            </w:r>
          </w:p>
          <w:p w:rsidR="00193559" w:rsidRPr="006C2B00" w:rsidRDefault="00E04215" w:rsidP="001D7E76">
            <w:pPr>
              <w:numPr>
                <w:ilvl w:val="0"/>
                <w:numId w:val="2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[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서식</w:t>
            </w:r>
            <w:r w:rsidR="00DD0D6E"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 Form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1-3]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지원금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신청내역서</w:t>
            </w:r>
            <w:r w:rsidR="00DD0D6E"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D0D6E" w:rsidRPr="006C2B00">
              <w:rPr>
                <w:rFonts w:ascii="Arial Narrow" w:eastAsia="맑은 고딕" w:hAnsi="Arial Narrow" w:cs="굴림"/>
                <w:kern w:val="0"/>
                <w:sz w:val="22"/>
              </w:rPr>
              <w:t>Budget Plan</w:t>
            </w: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595"/>
        <w:gridCol w:w="208"/>
        <w:gridCol w:w="804"/>
        <w:gridCol w:w="803"/>
        <w:gridCol w:w="418"/>
        <w:gridCol w:w="385"/>
        <w:gridCol w:w="804"/>
      </w:tblGrid>
      <w:tr w:rsidR="00193559" w:rsidRPr="006C2B00" w:rsidTr="00DD0D6E">
        <w:trPr>
          <w:trHeight w:val="276"/>
          <w:jc w:val="right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202</w:t>
            </w:r>
            <w:r w:rsidR="005C30CB" w:rsidRPr="006C2B00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년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Y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ear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DD0D6E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월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M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onth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일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Day</w:t>
            </w:r>
          </w:p>
        </w:tc>
      </w:tr>
      <w:tr w:rsidR="00193559" w:rsidRPr="006C2B00" w:rsidTr="00DD0D6E">
        <w:trPr>
          <w:trHeight w:val="156"/>
          <w:jc w:val="right"/>
        </w:trPr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193559" w:rsidRPr="006C2B00" w:rsidTr="00DD0D6E">
        <w:trPr>
          <w:trHeight w:val="276"/>
          <w:jc w:val="right"/>
        </w:trPr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책임교원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 xml:space="preserve">Name of 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P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rincipal Professor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인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)</w:t>
            </w:r>
          </w:p>
          <w:p w:rsidR="00DD0D6E" w:rsidRPr="006C2B00" w:rsidRDefault="00DD0D6E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(Signature)</w:t>
            </w: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p w:rsidR="00DD0D6E" w:rsidRPr="006C2B00" w:rsidRDefault="00DD0D6E" w:rsidP="001D7E76">
      <w:pPr>
        <w:widowControl/>
        <w:wordWrap/>
        <w:autoSpaceDE/>
        <w:autoSpaceDN/>
        <w:spacing w:after="0" w:line="240" w:lineRule="auto"/>
        <w:rPr>
          <w:rFonts w:ascii="Arial Narrow" w:eastAsia="맑은 고딕" w:hAnsi="Arial Narrow" w:cs="굴림"/>
          <w:color w:val="000000"/>
          <w:kern w:val="0"/>
          <w:szCs w:val="20"/>
        </w:rPr>
      </w:pPr>
      <w:r w:rsidRPr="006C2B00">
        <w:rPr>
          <w:rFonts w:ascii="Arial Narrow" w:eastAsia="맑은 고딕" w:hAnsi="Arial Narrow" w:cs="굴림"/>
          <w:color w:val="000000"/>
          <w:kern w:val="0"/>
          <w:szCs w:val="20"/>
        </w:rPr>
        <w:br w:type="page"/>
      </w: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7206"/>
        <w:gridCol w:w="1242"/>
      </w:tblGrid>
      <w:tr w:rsidR="00193559" w:rsidRPr="006C2B00" w:rsidTr="00463D48">
        <w:trPr>
          <w:trHeight w:val="20"/>
          <w:jc w:val="center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E9187F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2"/>
                <w:szCs w:val="24"/>
              </w:rPr>
            </w:pP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lastRenderedPageBreak/>
              <w:t>[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3753E5"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3753E5" w:rsidRPr="009A20F4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1-2]</w:t>
            </w:r>
          </w:p>
        </w:tc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6C2B00" w:rsidP="00D628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</w:pPr>
            <w:proofErr w:type="spellStart"/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집담회</w:t>
            </w:r>
            <w:proofErr w:type="spellEnd"/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193559"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수행계획서</w:t>
            </w:r>
            <w:r w:rsidR="003753E5" w:rsidRPr="006C2B00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307C1F" w:rsidRPr="006C2B00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32"/>
                <w:szCs w:val="40"/>
              </w:rPr>
              <w:t>C</w:t>
            </w:r>
            <w:r w:rsidR="00307C1F" w:rsidRPr="006C2B00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olloqui</w:t>
            </w:r>
            <w:r w:rsidR="00D62852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um Proposal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Pr="00F132F1" w:rsidRDefault="00210D90" w:rsidP="00210D90">
      <w:pPr>
        <w:wordWrap/>
        <w:snapToGrid w:val="0"/>
        <w:spacing w:after="0" w:line="240" w:lineRule="auto"/>
        <w:jc w:val="left"/>
        <w:textAlignment w:val="baseline"/>
        <w:rPr>
          <w:rFonts w:ascii="Arial Narrow" w:eastAsia="맑은 고딕" w:hAnsi="Arial Narrow" w:cs="굴림"/>
          <w:vanish/>
          <w:color w:val="000000"/>
          <w:kern w:val="0"/>
          <w:sz w:val="22"/>
          <w:szCs w:val="20"/>
        </w:rPr>
      </w:pP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>* 3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>쪽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 xml:space="preserve"> 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>이내로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 xml:space="preserve"> 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>작성</w:t>
      </w:r>
      <w:r w:rsidRPr="00F132F1">
        <w:rPr>
          <w:rFonts w:ascii="Arial Narrow" w:eastAsia="맑은 고딕" w:hAnsi="Arial Narrow" w:cs="굴림" w:hint="eastAsia"/>
          <w:iCs/>
          <w:color w:val="FF0000"/>
          <w:spacing w:val="-6"/>
          <w:w w:val="97"/>
          <w:kern w:val="0"/>
          <w:sz w:val="22"/>
          <w:szCs w:val="20"/>
        </w:rPr>
        <w:t xml:space="preserve"> </w:t>
      </w:r>
      <w:r w:rsidRPr="00F132F1">
        <w:rPr>
          <w:rFonts w:ascii="Arial Narrow" w:eastAsia="맑은 고딕" w:hAnsi="Arial Narrow" w:cs="굴림"/>
          <w:iCs/>
          <w:color w:val="FF0000"/>
          <w:spacing w:val="-6"/>
          <w:w w:val="97"/>
          <w:kern w:val="0"/>
          <w:sz w:val="22"/>
          <w:szCs w:val="20"/>
        </w:rPr>
        <w:t>Must be written within 3 pages</w:t>
      </w:r>
    </w:p>
    <w:p w:rsidR="00210D90" w:rsidRPr="006C2B00" w:rsidRDefault="00210D90" w:rsidP="001D7E76">
      <w:pPr>
        <w:wordWrap/>
        <w:snapToGrid w:val="0"/>
        <w:spacing w:after="0" w:line="240" w:lineRule="auto"/>
        <w:jc w:val="center"/>
        <w:textAlignment w:val="baseline"/>
        <w:rPr>
          <w:rFonts w:ascii="Arial Narrow" w:eastAsia="맑은 고딕" w:hAnsi="Arial Narrow" w:cs="굴림"/>
          <w:vanish/>
          <w:color w:val="000000"/>
          <w:kern w:val="0"/>
          <w:szCs w:val="20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063"/>
        <w:gridCol w:w="2480"/>
        <w:gridCol w:w="846"/>
        <w:gridCol w:w="1341"/>
        <w:gridCol w:w="723"/>
        <w:gridCol w:w="1912"/>
      </w:tblGrid>
      <w:tr w:rsidR="00193559" w:rsidRPr="006C2B00" w:rsidTr="008E531D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193559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F255A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연구시설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</w:p>
          <w:p w:rsidR="00193559" w:rsidRPr="006C2B00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r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esearch institutes Colloquium (from different research institutes)</w:t>
            </w:r>
          </w:p>
        </w:tc>
      </w:tr>
      <w:tr w:rsidR="00193559" w:rsidRPr="006C2B00" w:rsidTr="008E531D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753E5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193559" w:rsidRPr="006C2B00" w:rsidRDefault="003753E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8E531D" w:rsidRPr="006C2B00" w:rsidTr="008E531D">
        <w:trPr>
          <w:trHeight w:val="20"/>
          <w:jc w:val="center"/>
        </w:trPr>
        <w:tc>
          <w:tcPr>
            <w:tcW w:w="696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5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27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9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8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8E531D" w:rsidRPr="006C2B00" w:rsidTr="008E531D">
        <w:trPr>
          <w:trHeight w:val="20"/>
          <w:jc w:val="center"/>
        </w:trPr>
        <w:tc>
          <w:tcPr>
            <w:tcW w:w="696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pct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5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983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center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p w:rsidR="00E9187F" w:rsidRPr="00E9187F" w:rsidRDefault="00193559" w:rsidP="00E9187F">
      <w:pPr>
        <w:pStyle w:val="a6"/>
        <w:numPr>
          <w:ilvl w:val="7"/>
          <w:numId w:val="2"/>
        </w:numPr>
        <w:wordWrap/>
        <w:snapToGrid w:val="0"/>
        <w:spacing w:after="0" w:line="240" w:lineRule="auto"/>
        <w:ind w:leftChars="0" w:left="357" w:hanging="357"/>
        <w:textAlignment w:val="baseline"/>
        <w:rPr>
          <w:rFonts w:ascii="Arial Narrow" w:eastAsia="맑은 고딕" w:hAnsi="Arial Narrow" w:cs="굴림"/>
          <w:b/>
          <w:color w:val="000000"/>
          <w:kern w:val="0"/>
          <w:sz w:val="24"/>
          <w:szCs w:val="20"/>
        </w:rPr>
      </w:pP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>목적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>및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>필요성</w:t>
      </w:r>
      <w:r w:rsidR="003753E5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 xml:space="preserve"> </w:t>
      </w:r>
      <w:r w:rsidR="006C2B00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0"/>
        </w:rPr>
        <w:t xml:space="preserve">Colloquium </w:t>
      </w:r>
      <w:r w:rsidR="001D7E76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0"/>
        </w:rPr>
        <w:t>Goals &amp;</w:t>
      </w:r>
      <w:r w:rsidR="003753E5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0"/>
        </w:rPr>
        <w:t xml:space="preserve"> </w:t>
      </w:r>
      <w:r w:rsidR="001D7E76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0"/>
        </w:rPr>
        <w:t>I</w:t>
      </w:r>
      <w:r w:rsidR="001D7E76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0"/>
        </w:rPr>
        <w:t>mportance</w:t>
      </w:r>
    </w:p>
    <w:p w:rsidR="00E9187F" w:rsidRDefault="00E9187F" w:rsidP="00E9187F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24"/>
          <w:szCs w:val="20"/>
        </w:rPr>
      </w:pPr>
    </w:p>
    <w:p w:rsidR="00E9187F" w:rsidRDefault="00E9187F" w:rsidP="00E9187F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24"/>
          <w:szCs w:val="20"/>
        </w:rPr>
      </w:pPr>
    </w:p>
    <w:p w:rsidR="00E9187F" w:rsidRPr="00E9187F" w:rsidRDefault="00E9187F" w:rsidP="00E9187F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24"/>
          <w:szCs w:val="20"/>
        </w:rPr>
      </w:pPr>
    </w:p>
    <w:p w:rsidR="00E9187F" w:rsidRPr="00E9187F" w:rsidRDefault="00193559" w:rsidP="00E9187F">
      <w:pPr>
        <w:pStyle w:val="a6"/>
        <w:numPr>
          <w:ilvl w:val="7"/>
          <w:numId w:val="2"/>
        </w:numPr>
        <w:wordWrap/>
        <w:snapToGrid w:val="0"/>
        <w:spacing w:after="0" w:line="240" w:lineRule="auto"/>
        <w:ind w:leftChars="0" w:left="357" w:hanging="357"/>
        <w:textAlignment w:val="baseline"/>
        <w:rPr>
          <w:rFonts w:ascii="Arial Narrow" w:eastAsia="맑은 고딕" w:hAnsi="Arial Narrow" w:cs="굴림"/>
          <w:b/>
          <w:color w:val="000000"/>
          <w:kern w:val="0"/>
          <w:sz w:val="24"/>
          <w:szCs w:val="20"/>
        </w:rPr>
      </w:pP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>세부일정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>및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>내용</w:t>
      </w:r>
      <w:r w:rsidR="001D7E76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 xml:space="preserve"> </w:t>
      </w:r>
      <w:r w:rsidR="00076080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</w:rPr>
        <w:t xml:space="preserve">Colloquium </w:t>
      </w:r>
      <w:r w:rsidR="001D7E76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</w:rPr>
        <w:t>Schedule and Contents</w:t>
      </w:r>
      <w:r w:rsidR="001D7E76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</w:rPr>
        <w:t xml:space="preserve"> </w:t>
      </w:r>
    </w:p>
    <w:p w:rsidR="00193559" w:rsidRPr="00E9187F" w:rsidRDefault="00193559" w:rsidP="00E9187F">
      <w:pPr>
        <w:pStyle w:val="a6"/>
        <w:numPr>
          <w:ilvl w:val="0"/>
          <w:numId w:val="7"/>
        </w:numPr>
        <w:wordWrap/>
        <w:snapToGrid w:val="0"/>
        <w:spacing w:after="0" w:line="240" w:lineRule="auto"/>
        <w:ind w:leftChars="0"/>
        <w:textAlignment w:val="baseline"/>
        <w:rPr>
          <w:rFonts w:ascii="Arial Narrow" w:eastAsia="맑은 고딕" w:hAnsi="Arial Narrow" w:cs="굴림"/>
          <w:color w:val="000000"/>
          <w:kern w:val="0"/>
          <w:sz w:val="22"/>
        </w:rPr>
      </w:pPr>
      <w:proofErr w:type="spellStart"/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>연구자별</w:t>
      </w:r>
      <w:proofErr w:type="spellEnd"/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 xml:space="preserve"> </w:t>
      </w:r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>연구수행계획</w:t>
      </w:r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 xml:space="preserve"> </w:t>
      </w:r>
      <w:r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>포함</w:t>
      </w:r>
      <w:r w:rsidR="001D7E76" w:rsidRPr="00E9187F">
        <w:rPr>
          <w:rFonts w:ascii="Arial Narrow" w:eastAsia="맑은 고딕" w:hAnsi="Arial Narrow" w:cs="굴림" w:hint="eastAsia"/>
          <w:iCs/>
          <w:color w:val="000000"/>
          <w:kern w:val="0"/>
          <w:sz w:val="22"/>
        </w:rPr>
        <w:t xml:space="preserve"> </w:t>
      </w:r>
      <w:r w:rsidR="00680E18" w:rsidRPr="00E9187F">
        <w:rPr>
          <w:rFonts w:ascii="Arial Narrow" w:eastAsia="맑은 고딕" w:hAnsi="Arial Narrow" w:cs="굴림"/>
          <w:iCs/>
          <w:color w:val="000000"/>
          <w:kern w:val="0"/>
          <w:sz w:val="22"/>
        </w:rPr>
        <w:t>Including descriptions of how each professor will participate</w:t>
      </w:r>
      <w:r w:rsidR="00E9187F" w:rsidRPr="00E9187F">
        <w:rPr>
          <w:rFonts w:ascii="Arial Narrow" w:eastAsia="맑은 고딕" w:hAnsi="Arial Narrow" w:cs="굴림"/>
          <w:iCs/>
          <w:color w:val="000000"/>
          <w:kern w:val="0"/>
          <w:sz w:val="22"/>
        </w:rPr>
        <w:t xml:space="preserve"> and contribute</w:t>
      </w:r>
      <w:r w:rsidR="00680E18" w:rsidRPr="00E9187F">
        <w:rPr>
          <w:rFonts w:ascii="Arial Narrow" w:eastAsia="맑은 고딕" w:hAnsi="Arial Narrow" w:cs="굴림"/>
          <w:iCs/>
          <w:color w:val="000000"/>
          <w:kern w:val="0"/>
          <w:sz w:val="22"/>
        </w:rPr>
        <w:t>)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5375"/>
        <w:gridCol w:w="1735"/>
        <w:gridCol w:w="1216"/>
      </w:tblGrid>
      <w:tr w:rsidR="00193559" w:rsidRPr="001D7E76" w:rsidTr="00E9187F">
        <w:trPr>
          <w:trHeight w:val="20"/>
        </w:trPr>
        <w:tc>
          <w:tcPr>
            <w:tcW w:w="715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E9187F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kern w:val="0"/>
                <w:sz w:val="22"/>
              </w:rPr>
            </w:pP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일정</w:t>
            </w:r>
          </w:p>
          <w:p w:rsidR="00076080" w:rsidRPr="001D7E76" w:rsidRDefault="00680E18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Year. Month.</w:t>
            </w:r>
          </w:p>
        </w:tc>
        <w:tc>
          <w:tcPr>
            <w:tcW w:w="2765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0E18" w:rsidRPr="001D7E76" w:rsidRDefault="00193559" w:rsidP="00680E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세부일정</w:t>
            </w:r>
            <w:r w:rsidR="00680E18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D</w:t>
            </w:r>
            <w:r w:rsidR="00680E18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etails</w:t>
            </w:r>
          </w:p>
        </w:tc>
        <w:tc>
          <w:tcPr>
            <w:tcW w:w="893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참여교원</w:t>
            </w: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 xml:space="preserve"> </w:t>
            </w: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역할</w:t>
            </w:r>
          </w:p>
          <w:p w:rsidR="00680E18" w:rsidRPr="001D7E76" w:rsidRDefault="00680E18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R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ole</w:t>
            </w:r>
            <w:r w:rsidR="00E9187F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s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 xml:space="preserve"> of Participating Professor</w:t>
            </w:r>
            <w:r w:rsidR="00E9187F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s</w:t>
            </w:r>
          </w:p>
        </w:tc>
        <w:tc>
          <w:tcPr>
            <w:tcW w:w="626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E9187F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kern w:val="0"/>
                <w:sz w:val="22"/>
              </w:rPr>
            </w:pPr>
            <w:r w:rsidRPr="00E9187F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비고</w:t>
            </w:r>
          </w:p>
          <w:p w:rsidR="00680E18" w:rsidRPr="001D7E76" w:rsidRDefault="00680E18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N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otes</w:t>
            </w:r>
          </w:p>
        </w:tc>
      </w:tr>
      <w:tr w:rsidR="00193559" w:rsidRPr="001D7E76" w:rsidTr="00E9187F">
        <w:trPr>
          <w:trHeight w:val="20"/>
        </w:trPr>
        <w:tc>
          <w:tcPr>
            <w:tcW w:w="715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680E18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2024. 10.</w:t>
            </w:r>
          </w:p>
        </w:tc>
        <w:tc>
          <w:tcPr>
            <w:tcW w:w="2765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893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E9187F">
        <w:trPr>
          <w:trHeight w:val="20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601894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E9187F">
        <w:trPr>
          <w:trHeight w:val="20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601894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E9187F">
        <w:trPr>
          <w:trHeight w:val="20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601894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E9187F">
        <w:trPr>
          <w:trHeight w:val="20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601894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193559" w:rsidRPr="001D7E76" w:rsidTr="00E9187F">
        <w:trPr>
          <w:trHeight w:val="20"/>
        </w:trPr>
        <w:tc>
          <w:tcPr>
            <w:tcW w:w="715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2765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601894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D7E76" w:rsidRDefault="00193559" w:rsidP="0060189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E9187F" w:rsidRDefault="00E9187F" w:rsidP="00E9187F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i/>
          <w:iCs/>
          <w:color w:val="000000"/>
          <w:kern w:val="0"/>
          <w:sz w:val="24"/>
          <w:szCs w:val="24"/>
        </w:rPr>
      </w:pPr>
    </w:p>
    <w:p w:rsidR="00193559" w:rsidRPr="00E9187F" w:rsidRDefault="00193559" w:rsidP="00E9187F">
      <w:pPr>
        <w:pStyle w:val="a6"/>
        <w:numPr>
          <w:ilvl w:val="0"/>
          <w:numId w:val="2"/>
        </w:numPr>
        <w:wordWrap/>
        <w:snapToGrid w:val="0"/>
        <w:spacing w:after="0" w:line="240" w:lineRule="auto"/>
        <w:ind w:leftChars="0"/>
        <w:textAlignment w:val="baseline"/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</w:pP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4"/>
        </w:rPr>
        <w:t>수행결과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4"/>
        </w:rPr>
        <w:t>활용방안</w:t>
      </w:r>
      <w:r w:rsidR="00E9187F" w:rsidRPr="00E9187F">
        <w:rPr>
          <w:rFonts w:ascii="Arial Narrow" w:eastAsia="맑은 고딕" w:hAnsi="Arial Narrow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E9187F" w:rsidRPr="00E9187F"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  <w:t>Plans for Future Work &amp; Sharing Colloquium Results</w:t>
      </w:r>
    </w:p>
    <w:p w:rsidR="00E9187F" w:rsidRDefault="00E9187F" w:rsidP="00E9187F">
      <w:pPr>
        <w:pStyle w:val="a6"/>
        <w:wordWrap/>
        <w:snapToGrid w:val="0"/>
        <w:spacing w:after="0" w:line="240" w:lineRule="auto"/>
        <w:ind w:leftChars="0" w:left="0"/>
        <w:textAlignment w:val="baseline"/>
        <w:rPr>
          <w:rFonts w:ascii="Arial Narrow" w:eastAsia="맑은 고딕" w:hAnsi="Arial Narrow" w:cs="굴림"/>
          <w:color w:val="000000"/>
          <w:kern w:val="0"/>
          <w:sz w:val="24"/>
          <w:szCs w:val="24"/>
        </w:rPr>
      </w:pPr>
    </w:p>
    <w:p w:rsidR="00193559" w:rsidRDefault="00193559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</w:pPr>
    </w:p>
    <w:p w:rsidR="00210D90" w:rsidRDefault="00210D90">
      <w:pPr>
        <w:widowControl/>
        <w:wordWrap/>
        <w:autoSpaceDE/>
        <w:autoSpaceDN/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</w:pPr>
      <w:r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  <w:br w:type="page"/>
      </w:r>
    </w:p>
    <w:p w:rsidR="001D7E76" w:rsidRPr="001D7E76" w:rsidRDefault="001D7E76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7230"/>
        <w:gridCol w:w="1242"/>
      </w:tblGrid>
      <w:tr w:rsidR="00193559" w:rsidRPr="006C2B00" w:rsidTr="00463D48">
        <w:trPr>
          <w:trHeight w:val="113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[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E9187F"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E9187F" w:rsidRPr="009A20F4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1-3]</w:t>
            </w:r>
          </w:p>
        </w:tc>
        <w:tc>
          <w:tcPr>
            <w:tcW w:w="3709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지원금</w:t>
            </w: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신청</w:t>
            </w: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F750F6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내역서</w:t>
            </w:r>
            <w:r w:rsidR="00E9187F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40"/>
                <w:szCs w:val="40"/>
              </w:rPr>
              <w:t xml:space="preserve"> </w:t>
            </w:r>
            <w:r w:rsidR="00E9187F" w:rsidRPr="00F750F6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Budget Plan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Default="00193559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063"/>
        <w:gridCol w:w="2480"/>
        <w:gridCol w:w="846"/>
        <w:gridCol w:w="1341"/>
        <w:gridCol w:w="723"/>
        <w:gridCol w:w="1912"/>
      </w:tblGrid>
      <w:tr w:rsidR="0049520D" w:rsidRPr="006C2B00" w:rsidTr="008E531D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F255A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연구시설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</w:p>
          <w:p w:rsidR="0049520D" w:rsidRPr="006C2B00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r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esearch institutes Colloquium (from different research institutes)</w:t>
            </w:r>
          </w:p>
        </w:tc>
      </w:tr>
      <w:tr w:rsidR="0049520D" w:rsidRPr="006C2B00" w:rsidTr="008E531D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49520D" w:rsidRPr="006C2B00" w:rsidRDefault="0049520D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6C2B00" w:rsidRDefault="0049520D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8E531D" w:rsidRPr="006C2B00" w:rsidTr="008E531D">
        <w:trPr>
          <w:trHeight w:val="20"/>
          <w:jc w:val="center"/>
        </w:trPr>
        <w:tc>
          <w:tcPr>
            <w:tcW w:w="696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5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27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9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8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8E531D" w:rsidRPr="006C2B00" w:rsidTr="008E531D">
        <w:trPr>
          <w:trHeight w:val="20"/>
          <w:jc w:val="center"/>
        </w:trPr>
        <w:tc>
          <w:tcPr>
            <w:tcW w:w="696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pct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5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983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49520D" w:rsidRDefault="0049520D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978"/>
        <w:gridCol w:w="1635"/>
        <w:gridCol w:w="3715"/>
      </w:tblGrid>
      <w:tr w:rsidR="00193559" w:rsidRPr="001673CC" w:rsidTr="0049520D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49520D" w:rsidP="0049520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[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단위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Unit)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: 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원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₩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)</w:t>
            </w:r>
            <w:r w:rsidR="00193559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]</w:t>
            </w:r>
          </w:p>
        </w:tc>
      </w:tr>
      <w:tr w:rsidR="00193559" w:rsidRPr="001673CC" w:rsidTr="00F750F6">
        <w:trPr>
          <w:trHeight w:val="20"/>
        </w:trPr>
        <w:tc>
          <w:tcPr>
            <w:tcW w:w="2255" w:type="pct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내역</w:t>
            </w:r>
            <w:r w:rsidR="0049520D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="0049520D"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839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204D1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kern w:val="0"/>
                <w:sz w:val="22"/>
              </w:rPr>
            </w:pPr>
            <w:proofErr w:type="spellStart"/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신청액</w:t>
            </w:r>
            <w:proofErr w:type="spellEnd"/>
          </w:p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A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mount Requested</w:t>
            </w:r>
          </w:p>
        </w:tc>
        <w:tc>
          <w:tcPr>
            <w:tcW w:w="1906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산출내역</w:t>
            </w:r>
            <w:r w:rsidR="0049520D"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="0049520D"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Calculation</w:t>
            </w: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인건비</w:t>
            </w:r>
          </w:p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sz w:val="22"/>
              </w:rPr>
            </w:pPr>
            <w:r w:rsidRPr="001673CC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Labor Expenses</w:t>
            </w:r>
          </w:p>
        </w:tc>
        <w:tc>
          <w:tcPr>
            <w:tcW w:w="1528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연구보조원</w:t>
            </w:r>
          </w:p>
          <w:p w:rsidR="0049520D" w:rsidRPr="00210D90" w:rsidRDefault="0049520D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Research Assistant</w:t>
            </w:r>
          </w:p>
        </w:tc>
        <w:tc>
          <w:tcPr>
            <w:tcW w:w="83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연구활동비</w:t>
            </w:r>
          </w:p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Research Activity Expenses</w:t>
            </w:r>
          </w:p>
        </w:tc>
        <w:tc>
          <w:tcPr>
            <w:tcW w:w="1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전문가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활용비</w:t>
            </w:r>
            <w:proofErr w:type="spellEnd"/>
          </w:p>
          <w:p w:rsidR="001673CC" w:rsidRPr="00210D90" w:rsidRDefault="001673CC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Expert Utilization Expenses</w:t>
            </w:r>
          </w:p>
          <w:p w:rsidR="00193559" w:rsidRPr="00210D90" w:rsidRDefault="00193559" w:rsidP="002204D1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강사료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원고료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="002204D1" w:rsidRPr="00210D90">
              <w:rPr>
                <w:rFonts w:ascii="Arial Narrow" w:hAnsi="Arial Narrow" w:hint="eastAsia"/>
                <w:szCs w:val="20"/>
              </w:rPr>
              <w:t>번</w:t>
            </w:r>
            <w:r w:rsidRPr="00210D90">
              <w:rPr>
                <w:rFonts w:ascii="Arial Narrow" w:hAnsi="Arial Narrow" w:hint="eastAsia"/>
                <w:szCs w:val="20"/>
              </w:rPr>
              <w:t>역료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="001673CC"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="001673CC" w:rsidRPr="00210D90">
              <w:rPr>
                <w:rFonts w:ascii="Arial Narrow" w:hAnsi="Arial Narrow"/>
                <w:szCs w:val="20"/>
              </w:rPr>
              <w:t>including</w:t>
            </w:r>
            <w:r w:rsidR="002204D1" w:rsidRPr="00210D90">
              <w:rPr>
                <w:rFonts w:ascii="Arial Narrow" w:hAnsi="Arial Narrow"/>
                <w:szCs w:val="20"/>
              </w:rPr>
              <w:t xml:space="preserve"> lecture fee, manuscript fee, translation fee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1673CC" w:rsidRDefault="00193559" w:rsidP="004952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유인물비</w:t>
            </w:r>
            <w:proofErr w:type="spellEnd"/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인쇄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복사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  <w:p w:rsidR="002204D1" w:rsidRPr="00210D90" w:rsidRDefault="002204D1" w:rsidP="002204D1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Printing and Copying Expenses</w:t>
            </w: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193559" w:rsidRPr="001673CC" w:rsidRDefault="00193559" w:rsidP="004952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도서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문헌</w:t>
            </w:r>
            <w:r w:rsidR="0049520D"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구입</w:t>
            </w:r>
          </w:p>
          <w:p w:rsidR="002204D1" w:rsidRPr="00210D90" w:rsidRDefault="002204D1" w:rsidP="002204D1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Expenses for Purchasing Books and Publications</w:t>
            </w: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9C6523">
        <w:trPr>
          <w:trHeight w:val="20"/>
        </w:trPr>
        <w:tc>
          <w:tcPr>
            <w:tcW w:w="727" w:type="pc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1673CC" w:rsidRDefault="0049520D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회의경비</w:t>
            </w:r>
          </w:p>
          <w:p w:rsidR="00193559" w:rsidRPr="001673CC" w:rsidRDefault="002204D1" w:rsidP="0049520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M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eeting Expenses</w:t>
            </w:r>
          </w:p>
        </w:tc>
        <w:tc>
          <w:tcPr>
            <w:tcW w:w="1528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210D90" w:rsidRDefault="00193559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회의</w:t>
            </w:r>
            <w:r w:rsidR="0049520D"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식대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</w:p>
          <w:p w:rsidR="002204D1" w:rsidRPr="00210D90" w:rsidRDefault="002204D1" w:rsidP="0049520D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Meeting with Meals, etc.</w:t>
            </w: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F750F6">
        <w:trPr>
          <w:trHeight w:val="20"/>
        </w:trPr>
        <w:tc>
          <w:tcPr>
            <w:tcW w:w="2255" w:type="pct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2204D1" w:rsidP="002204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계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204D1">
              <w:rPr>
                <w:rFonts w:ascii="Arial Narrow" w:eastAsia="맑은 고딕" w:hAnsi="Arial Narrow" w:cs="굴림"/>
                <w:bCs/>
                <w:kern w:val="0"/>
                <w:sz w:val="22"/>
              </w:rPr>
              <w:t>Sum Amount</w:t>
            </w:r>
          </w:p>
        </w:tc>
        <w:tc>
          <w:tcPr>
            <w:tcW w:w="839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1673CC" w:rsidRDefault="00193559" w:rsidP="00AC523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193559" w:rsidRPr="001673CC" w:rsidTr="0049520D">
        <w:trPr>
          <w:trHeight w:val="20"/>
        </w:trPr>
        <w:tc>
          <w:tcPr>
            <w:tcW w:w="5000" w:type="pct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20D" w:rsidRPr="00F750F6" w:rsidRDefault="00F750F6" w:rsidP="00F750F6">
            <w:pPr>
              <w:pStyle w:val="a6"/>
              <w:wordWrap/>
              <w:snapToGrid w:val="0"/>
              <w:spacing w:after="0" w:line="240" w:lineRule="auto"/>
              <w:ind w:leftChars="0" w:left="0"/>
              <w:textAlignment w:val="baseline"/>
              <w:rPr>
                <w:rFonts w:ascii="Arial Narrow" w:eastAsia="맑은 고딕" w:hAnsi="Arial Narrow" w:cs="굴림"/>
                <w:b/>
                <w:color w:val="FF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>*</w:t>
            </w:r>
            <w:r>
              <w:rPr>
                <w:rFonts w:ascii="Arial Narrow" w:eastAsia="맑은 고딕" w:hAnsi="Arial Narrow" w:cs="굴림"/>
                <w:b/>
                <w:color w:val="FF0000"/>
                <w:kern w:val="0"/>
                <w:sz w:val="22"/>
              </w:rPr>
              <w:t xml:space="preserve"> 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>작성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 xml:space="preserve"> 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>시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 xml:space="preserve"> </w:t>
            </w:r>
            <w:r w:rsidR="00193559" w:rsidRPr="00F750F6"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>유의사항</w:t>
            </w:r>
            <w:r>
              <w:rPr>
                <w:rFonts w:ascii="Arial Narrow" w:eastAsia="맑은 고딕" w:hAnsi="Arial Narrow" w:cs="굴림" w:hint="eastAsia"/>
                <w:b/>
                <w:color w:val="FF0000"/>
                <w:kern w:val="0"/>
                <w:sz w:val="22"/>
              </w:rPr>
              <w:t xml:space="preserve"> I</w:t>
            </w:r>
            <w:r>
              <w:rPr>
                <w:rFonts w:ascii="Arial Narrow" w:eastAsia="맑은 고딕" w:hAnsi="Arial Narrow" w:cs="굴림"/>
                <w:b/>
                <w:color w:val="FF0000"/>
                <w:kern w:val="0"/>
                <w:sz w:val="22"/>
              </w:rPr>
              <w:t>mportant Notes</w:t>
            </w:r>
          </w:p>
          <w:p w:rsidR="00D42F04" w:rsidRDefault="00193559" w:rsidP="00F750F6">
            <w:pPr>
              <w:pStyle w:val="a6"/>
              <w:wordWrap/>
              <w:snapToGrid w:val="0"/>
              <w:spacing w:after="0" w:line="240" w:lineRule="auto"/>
              <w:ind w:leftChars="0" w:left="0"/>
              <w:textAlignment w:val="baseline"/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1.</w:t>
            </w:r>
            <w:r w:rsidR="0049520D" w:rsidRPr="001673CC"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해당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지원사업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참여교원을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대상으로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강사료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,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수당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등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신청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불가</w:t>
            </w:r>
            <w:r w:rsidR="00F750F6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="00F750F6"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  <w:t xml:space="preserve">Colloquium participants are not eligible for lectures fees or labor expenses. </w:t>
            </w:r>
          </w:p>
          <w:p w:rsidR="00193559" w:rsidRPr="001673CC" w:rsidRDefault="00193559" w:rsidP="00F750F6">
            <w:pPr>
              <w:pStyle w:val="a6"/>
              <w:wordWrap/>
              <w:snapToGrid w:val="0"/>
              <w:spacing w:after="0" w:line="240" w:lineRule="auto"/>
              <w:ind w:leftChars="0" w:left="0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2.</w:t>
            </w:r>
            <w:r w:rsidR="0049520D" w:rsidRPr="001673CC"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인건비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연구보조원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)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는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사업비의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20% 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이내</w:t>
            </w:r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1673CC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>계상</w:t>
            </w:r>
            <w:proofErr w:type="spellEnd"/>
            <w:r w:rsidR="00F750F6">
              <w:rPr>
                <w:rFonts w:ascii="Arial Narrow" w:eastAsia="맑은 고딕" w:hAnsi="Arial Narrow" w:cs="굴림" w:hint="eastAsia"/>
                <w:color w:val="FF0000"/>
                <w:kern w:val="0"/>
                <w:sz w:val="22"/>
              </w:rPr>
              <w:t xml:space="preserve"> </w:t>
            </w:r>
            <w:r w:rsidR="00F750F6">
              <w:rPr>
                <w:rFonts w:ascii="Arial Narrow" w:eastAsia="맑은 고딕" w:hAnsi="Arial Narrow" w:cs="굴림"/>
                <w:color w:val="FF0000"/>
                <w:kern w:val="0"/>
                <w:sz w:val="22"/>
              </w:rPr>
              <w:t>Labor expenses of research assistants should be limited to 20% of the total budget.</w:t>
            </w:r>
          </w:p>
        </w:tc>
      </w:tr>
    </w:tbl>
    <w:p w:rsidR="00193559" w:rsidRDefault="00193559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</w:p>
    <w:p w:rsidR="0049520D" w:rsidRDefault="0049520D">
      <w:pPr>
        <w:widowControl/>
        <w:wordWrap/>
        <w:autoSpaceDE/>
        <w:autoSpaceDN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  <w:r>
        <w:rPr>
          <w:rFonts w:ascii="Arial Narrow" w:eastAsia="맑은 고딕" w:hAnsi="Arial Narrow" w:cs="굴림"/>
          <w:color w:val="000000"/>
          <w:kern w:val="0"/>
          <w:sz w:val="16"/>
          <w:szCs w:val="16"/>
        </w:rPr>
        <w:br w:type="page"/>
      </w:r>
    </w:p>
    <w:p w:rsidR="0049520D" w:rsidRPr="006C2B00" w:rsidRDefault="0049520D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222"/>
        <w:gridCol w:w="1249"/>
      </w:tblGrid>
      <w:tr w:rsidR="00193559" w:rsidRPr="006C2B00" w:rsidTr="00D42F04">
        <w:trPr>
          <w:trHeight w:val="170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F750F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[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F750F6"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F750F6" w:rsidRPr="009A20F4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1-4]</w:t>
            </w:r>
          </w:p>
        </w:tc>
        <w:tc>
          <w:tcPr>
            <w:tcW w:w="3705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236F" w:rsidRDefault="008C467E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집담회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193559" w:rsidRPr="00D42F04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수행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193559" w:rsidRPr="00D42F04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결과보고서</w:t>
            </w:r>
            <w:r w:rsidR="00D42F04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40"/>
                <w:szCs w:val="40"/>
              </w:rPr>
              <w:t xml:space="preserve"> </w:t>
            </w:r>
          </w:p>
          <w:p w:rsidR="00193559" w:rsidRPr="006C2B00" w:rsidRDefault="00A4236F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Hyper-Convergence Research Colloquium</w:t>
            </w:r>
            <w:r w:rsidRPr="00D42F04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Report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937"/>
        <w:gridCol w:w="1162"/>
        <w:gridCol w:w="882"/>
        <w:gridCol w:w="849"/>
        <w:gridCol w:w="593"/>
        <w:gridCol w:w="1284"/>
        <w:gridCol w:w="816"/>
        <w:gridCol w:w="478"/>
        <w:gridCol w:w="1316"/>
      </w:tblGrid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280" w:type="pct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F255A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연구시설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</w:p>
          <w:p w:rsidR="00D42F04" w:rsidRPr="00F34D6D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r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esearch institutes Colloquium (from different research institutes)</w:t>
            </w: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</w:p>
          <w:p w:rsidR="00193559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280" w:type="pct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F34D6D" w:rsidRDefault="00193559" w:rsidP="001D7E76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수행기간</w:t>
            </w:r>
          </w:p>
          <w:p w:rsidR="00193559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Period of Proposed Activity</w:t>
            </w: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F34D6D">
            <w:pPr>
              <w:pStyle w:val="a6"/>
              <w:numPr>
                <w:ilvl w:val="0"/>
                <w:numId w:val="5"/>
              </w:numPr>
              <w:wordWrap/>
              <w:snapToGrid w:val="0"/>
              <w:spacing w:after="0" w:line="240" w:lineRule="auto"/>
              <w:ind w:leftChars="0" w:left="467" w:hanging="284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시작일</w:t>
            </w: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 xml:space="preserve">Starting Date: </w:t>
            </w:r>
          </w:p>
          <w:p w:rsidR="00193559" w:rsidRPr="00F34D6D" w:rsidRDefault="00D42F04" w:rsidP="00F34D6D">
            <w:pPr>
              <w:pStyle w:val="a6"/>
              <w:numPr>
                <w:ilvl w:val="0"/>
                <w:numId w:val="5"/>
              </w:numPr>
              <w:wordWrap/>
              <w:snapToGrid w:val="0"/>
              <w:spacing w:after="0" w:line="240" w:lineRule="auto"/>
              <w:ind w:leftChars="0" w:left="467" w:hanging="284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종료일</w:t>
            </w: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Ending Date:</w:t>
            </w: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신청액</w:t>
            </w:r>
            <w:proofErr w:type="spellEnd"/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Amount Requested</w:t>
            </w:r>
          </w:p>
        </w:tc>
        <w:tc>
          <w:tcPr>
            <w:tcW w:w="1080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54" w:type="pct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원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(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₩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)</w:t>
            </w:r>
          </w:p>
        </w:tc>
        <w:tc>
          <w:tcPr>
            <w:tcW w:w="74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참여인원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umber of Colloquium Participants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총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T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otal</w:t>
            </w:r>
          </w:p>
        </w:tc>
        <w:tc>
          <w:tcPr>
            <w:tcW w:w="666" w:type="pct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77" w:type="pct"/>
            <w:tcBorders>
              <w:top w:val="single" w:sz="2" w:space="0" w:color="000000"/>
              <w:left w:val="nil"/>
              <w:bottom w:val="dotted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명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Persons</w:t>
            </w: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80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54" w:type="pct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D42F04" w:rsidRPr="00F34D6D" w:rsidRDefault="00D42F04" w:rsidP="00D42F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F34D6D">
              <w:rPr>
                <w:rFonts w:ascii="Arial Narrow" w:eastAsia="맑은 고딕" w:hAnsi="Arial Narrow" w:cs="굴림" w:hint="eastAsia"/>
                <w:spacing w:val="-14"/>
                <w:kern w:val="0"/>
              </w:rPr>
              <w:t>(</w:t>
            </w:r>
            <w:r w:rsidRPr="00F34D6D">
              <w:rPr>
                <w:rFonts w:ascii="Arial Narrow" w:eastAsia="맑은 고딕" w:hAnsi="Arial Narrow" w:cs="굴림" w:hint="eastAsia"/>
                <w:spacing w:val="-14"/>
                <w:kern w:val="0"/>
              </w:rPr>
              <w:t>연구보조원</w:t>
            </w:r>
            <w:r w:rsidRPr="00F34D6D">
              <w:rPr>
                <w:rFonts w:ascii="Arial Narrow" w:eastAsia="맑은 고딕" w:hAnsi="Arial Narrow" w:cs="굴림" w:hint="eastAsia"/>
                <w:spacing w:val="-14"/>
                <w:kern w:val="0"/>
              </w:rPr>
              <w:t xml:space="preserve"> </w:t>
            </w:r>
            <w:r w:rsidRPr="00F34D6D">
              <w:rPr>
                <w:rFonts w:ascii="Arial Narrow" w:eastAsia="맑은 고딕" w:hAnsi="Arial Narrow" w:cs="굴림"/>
                <w:spacing w:val="-14"/>
                <w:kern w:val="0"/>
              </w:rPr>
              <w:t>(Research Assistants</w:t>
            </w:r>
          </w:p>
        </w:tc>
        <w:tc>
          <w:tcPr>
            <w:tcW w:w="666" w:type="pct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677" w:type="pct"/>
            <w:tcBorders>
              <w:top w:val="dotted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</w:rPr>
              <w:t>명</w:t>
            </w:r>
            <w:r w:rsidRPr="00F34D6D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</w:rPr>
              <w:t>포함</w:t>
            </w:r>
            <w:r w:rsidRPr="00F34D6D">
              <w:rPr>
                <w:rFonts w:ascii="Arial Narrow" w:eastAsia="맑은 고딕" w:hAnsi="Arial Narrow" w:cs="굴림" w:hint="eastAsia"/>
                <w:kern w:val="0"/>
              </w:rPr>
              <w:t>)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F34D6D">
              <w:rPr>
                <w:rFonts w:ascii="Arial Narrow" w:eastAsia="맑은 고딕" w:hAnsi="Arial Narrow" w:cs="굴림"/>
                <w:kern w:val="0"/>
              </w:rPr>
              <w:t>Persons Included</w:t>
            </w:r>
            <w:r w:rsidRPr="00F34D6D">
              <w:rPr>
                <w:rFonts w:ascii="Arial Narrow" w:eastAsia="맑은 고딕" w:hAnsi="Arial Narrow" w:cs="굴림" w:hint="eastAsia"/>
                <w:kern w:val="0"/>
              </w:rPr>
              <w:t>)</w:t>
            </w:r>
          </w:p>
        </w:tc>
      </w:tr>
      <w:tr w:rsidR="008E531D" w:rsidRPr="00F34D6D" w:rsidTr="00695930">
        <w:trPr>
          <w:trHeight w:val="20"/>
        </w:trPr>
        <w:tc>
          <w:tcPr>
            <w:tcW w:w="720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F34D6D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8E531D" w:rsidRPr="00F34D6D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48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F34D6D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8E531D" w:rsidRPr="00F34D6D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052" w:type="pct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F34D6D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8E531D" w:rsidRPr="00F34D6D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966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F34D6D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2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F34D6D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8E531D" w:rsidRPr="00F34D6D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23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F34D6D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8E531D" w:rsidRPr="00F34D6D" w:rsidTr="00695930">
        <w:trPr>
          <w:trHeight w:val="20"/>
        </w:trPr>
        <w:tc>
          <w:tcPr>
            <w:tcW w:w="720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F34D6D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8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F34D6D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1052" w:type="pct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F34D6D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966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531D" w:rsidRPr="00F34D6D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2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F34D6D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8E531D" w:rsidRPr="00F34D6D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2914B3">
        <w:trPr>
          <w:trHeight w:val="334"/>
        </w:trPr>
        <w:tc>
          <w:tcPr>
            <w:tcW w:w="720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95930" w:rsidRPr="00F34D6D" w:rsidRDefault="00695930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수행내용</w:t>
            </w:r>
          </w:p>
          <w:p w:rsidR="00695930" w:rsidRPr="00F34D6D" w:rsidRDefault="00695930" w:rsidP="00F34D6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bCs/>
                <w:kern w:val="0"/>
                <w:sz w:val="22"/>
              </w:rPr>
              <w:t>Colloquium Report</w:t>
            </w: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95930" w:rsidRPr="00F34D6D" w:rsidRDefault="00695930" w:rsidP="00F34D6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F34D6D">
        <w:trPr>
          <w:trHeight w:val="333"/>
        </w:trPr>
        <w:tc>
          <w:tcPr>
            <w:tcW w:w="720" w:type="pct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95930" w:rsidRPr="00F34D6D" w:rsidRDefault="00695930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95930" w:rsidRPr="00F34D6D" w:rsidRDefault="00F34D6D" w:rsidP="00F34D6D">
            <w:pPr>
              <w:pStyle w:val="a6"/>
              <w:numPr>
                <w:ilvl w:val="0"/>
                <w:numId w:val="7"/>
              </w:numPr>
              <w:wordWrap/>
              <w:snapToGrid w:val="0"/>
              <w:spacing w:after="0" w:line="240" w:lineRule="auto"/>
              <w:ind w:leftChars="0" w:left="467" w:hanging="284"/>
              <w:textAlignment w:val="baseline"/>
              <w:rPr>
                <w:rFonts w:ascii="Arial Narrow" w:eastAsia="맑은 고딕" w:hAnsi="Arial Narrow" w:cs="굴림"/>
                <w:iCs/>
                <w:spacing w:val="-20"/>
                <w:kern w:val="0"/>
                <w:sz w:val="22"/>
              </w:rPr>
            </w:pPr>
            <w:proofErr w:type="spellStart"/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일정별</w:t>
            </w:r>
            <w:proofErr w:type="spellEnd"/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작성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,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 xml:space="preserve"> ‘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수행내용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’, ‘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수행결과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활용방안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’, ‘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기타사항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’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은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필요시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별지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활용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 xml:space="preserve">Provide details of each meeting. If needed, attach a separate report that includes plans for future work &amp; sharing colloquium results and any other relevant details. </w:t>
            </w: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spacing w:val="-20"/>
                <w:kern w:val="0"/>
                <w:sz w:val="22"/>
              </w:rPr>
              <w:t>수행결과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spacing w:val="-20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spacing w:val="-20"/>
                <w:kern w:val="0"/>
                <w:sz w:val="22"/>
              </w:rPr>
              <w:t>활용방안</w:t>
            </w:r>
          </w:p>
          <w:p w:rsidR="00F34D6D" w:rsidRPr="00F34D6D" w:rsidRDefault="00F34D6D" w:rsidP="008C467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Plans for Future Work</w:t>
            </w: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F34D6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spacing w:val="-20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b/>
                <w:bCs/>
                <w:spacing w:val="-20"/>
                <w:kern w:val="0"/>
                <w:sz w:val="22"/>
              </w:rPr>
              <w:t>기타사항</w:t>
            </w:r>
          </w:p>
          <w:p w:rsidR="00F34D6D" w:rsidRPr="00F34D6D" w:rsidRDefault="00F34D6D" w:rsidP="00D42F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Other Details</w:t>
            </w:r>
          </w:p>
        </w:tc>
        <w:tc>
          <w:tcPr>
            <w:tcW w:w="4280" w:type="pct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F34D6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</w:tr>
      <w:tr w:rsidR="00F34D6D" w:rsidRPr="00F34D6D" w:rsidTr="00695930">
        <w:trPr>
          <w:trHeight w:val="20"/>
        </w:trPr>
        <w:tc>
          <w:tcPr>
            <w:tcW w:w="720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붙임</w:t>
            </w:r>
          </w:p>
          <w:p w:rsidR="00695930" w:rsidRPr="00F34D6D" w:rsidRDefault="00695930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F34D6D">
              <w:rPr>
                <w:rFonts w:ascii="Arial Narrow" w:eastAsia="맑은 고딕" w:hAnsi="Arial Narrow" w:cs="굴림"/>
                <w:kern w:val="0"/>
                <w:sz w:val="22"/>
              </w:rPr>
              <w:t>ttached</w:t>
            </w: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  <w:p w:rsidR="00D42F04" w:rsidRPr="00F34D6D" w:rsidRDefault="00D42F04" w:rsidP="00D42F0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</w:p>
        </w:tc>
        <w:tc>
          <w:tcPr>
            <w:tcW w:w="4280" w:type="pct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2F04" w:rsidRPr="00F34D6D" w:rsidRDefault="003025D9" w:rsidP="00D42F04">
            <w:pPr>
              <w:numPr>
                <w:ilvl w:val="0"/>
                <w:numId w:val="4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>[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>서식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kern w:val="0"/>
                <w:sz w:val="22"/>
              </w:rPr>
              <w:t xml:space="preserve">Form 1-5] 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지원금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집행정산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42F04"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내역서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kern w:val="0"/>
                <w:sz w:val="22"/>
              </w:rPr>
              <w:t>Expenditure Report</w:t>
            </w:r>
          </w:p>
          <w:p w:rsidR="003025D9" w:rsidRDefault="003025D9" w:rsidP="003025D9">
            <w:pPr>
              <w:numPr>
                <w:ilvl w:val="0"/>
                <w:numId w:val="4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자료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(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원고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>)</w:t>
            </w:r>
            <w:r w:rsidR="008C467E">
              <w:rPr>
                <w:rFonts w:ascii="Arial Narrow" w:eastAsia="맑은 고딕" w:hAnsi="Arial Narrow" w:cs="굴림"/>
                <w:kern w:val="0"/>
                <w:sz w:val="22"/>
              </w:rPr>
              <w:t xml:space="preserve"> Colloquium Materials (Manuscript)</w:t>
            </w:r>
          </w:p>
          <w:p w:rsidR="008C467E" w:rsidRPr="00F34D6D" w:rsidRDefault="008C467E" w:rsidP="008C467E">
            <w:pPr>
              <w:numPr>
                <w:ilvl w:val="0"/>
                <w:numId w:val="4"/>
              </w:num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결과</w:t>
            </w:r>
            <w:r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요약문</w:t>
            </w:r>
            <w:r w:rsidRPr="00F34D6D">
              <w:rPr>
                <w:rFonts w:ascii="Arial Narrow" w:eastAsia="맑은 고딕" w:hAnsi="Arial Narrow" w:cs="굴림" w:hint="eastAsia"/>
                <w:kern w:val="0"/>
                <w:sz w:val="22"/>
              </w:rPr>
              <w:t>(PPT)</w:t>
            </w:r>
            <w:r>
              <w:rPr>
                <w:rFonts w:ascii="Arial Narrow" w:eastAsia="맑은 고딕" w:hAnsi="Arial Narrow" w:cs="굴림"/>
                <w:kern w:val="0"/>
                <w:sz w:val="22"/>
              </w:rPr>
              <w:t xml:space="preserve"> Summary of Colloquium Results (PPT Slides)</w:t>
            </w: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vanish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595"/>
        <w:gridCol w:w="208"/>
        <w:gridCol w:w="804"/>
        <w:gridCol w:w="803"/>
        <w:gridCol w:w="418"/>
        <w:gridCol w:w="385"/>
        <w:gridCol w:w="804"/>
      </w:tblGrid>
      <w:tr w:rsidR="008C467E" w:rsidRPr="006C2B00" w:rsidTr="002914B3">
        <w:trPr>
          <w:trHeight w:val="276"/>
          <w:jc w:val="right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8C467E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년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Y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ear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월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M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onth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일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Day</w:t>
            </w:r>
          </w:p>
        </w:tc>
      </w:tr>
      <w:tr w:rsidR="008C467E" w:rsidRPr="006C2B00" w:rsidTr="002914B3">
        <w:trPr>
          <w:trHeight w:val="156"/>
          <w:jc w:val="right"/>
        </w:trPr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8C467E" w:rsidRPr="006C2B00" w:rsidTr="002914B3">
        <w:trPr>
          <w:trHeight w:val="276"/>
          <w:jc w:val="right"/>
        </w:trPr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책임교원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 xml:space="preserve">Name of 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P</w:t>
            </w: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rincipal Professor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인</w:t>
            </w:r>
            <w:r w:rsidRPr="006C2B00">
              <w:rPr>
                <w:rFonts w:ascii="Arial Narrow" w:eastAsia="맑은 고딕" w:hAnsi="Arial Narrow" w:cs="굴림" w:hint="eastAsia"/>
                <w:color w:val="000000"/>
                <w:kern w:val="0"/>
              </w:rPr>
              <w:t>)</w:t>
            </w:r>
          </w:p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color w:val="000000"/>
                <w:kern w:val="0"/>
              </w:rPr>
              <w:t>(Signature)</w:t>
            </w:r>
          </w:p>
        </w:tc>
      </w:tr>
    </w:tbl>
    <w:p w:rsidR="008C467E" w:rsidRDefault="008C467E">
      <w:pPr>
        <w:widowControl/>
        <w:wordWrap/>
        <w:autoSpaceDE/>
        <w:autoSpaceDN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  <w:r>
        <w:rPr>
          <w:rFonts w:ascii="Arial Narrow" w:eastAsia="맑은 고딕" w:hAnsi="Arial Narrow" w:cs="굴림"/>
          <w:color w:val="000000"/>
          <w:kern w:val="0"/>
          <w:sz w:val="16"/>
          <w:szCs w:val="16"/>
        </w:rPr>
        <w:br w:type="page"/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7206"/>
        <w:gridCol w:w="1242"/>
      </w:tblGrid>
      <w:tr w:rsidR="00193559" w:rsidRPr="006C2B00" w:rsidTr="00463D48">
        <w:trPr>
          <w:trHeight w:val="340"/>
          <w:jc w:val="right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8C467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lastRenderedPageBreak/>
              <w:t>[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8C467E"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8C467E" w:rsidRPr="009A20F4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1-5]</w:t>
            </w:r>
          </w:p>
        </w:tc>
        <w:tc>
          <w:tcPr>
            <w:tcW w:w="3697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FF"/>
                <w:spacing w:val="-6"/>
                <w:w w:val="97"/>
                <w:kern w:val="0"/>
                <w:sz w:val="30"/>
                <w:szCs w:val="30"/>
              </w:rPr>
            </w:pP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지원금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집행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정산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8C467E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내역서</w:t>
            </w:r>
            <w:r w:rsidR="002914B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="002914B3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Expenditure </w:t>
            </w:r>
            <w:r w:rsidR="002914B3" w:rsidRPr="00D42F04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Report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193559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063"/>
        <w:gridCol w:w="2480"/>
        <w:gridCol w:w="846"/>
        <w:gridCol w:w="1341"/>
        <w:gridCol w:w="723"/>
        <w:gridCol w:w="1912"/>
      </w:tblGrid>
      <w:tr w:rsidR="002914B3" w:rsidRPr="006C2B00" w:rsidTr="008E531D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F255A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연구시설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</w:p>
          <w:p w:rsidR="002914B3" w:rsidRPr="006C2B00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r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esearch institutes Colloquium (from different research institutes)</w:t>
            </w:r>
          </w:p>
        </w:tc>
      </w:tr>
      <w:tr w:rsidR="002914B3" w:rsidRPr="006C2B00" w:rsidTr="008E531D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2914B3" w:rsidRPr="006C2B00" w:rsidRDefault="002914B3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14B3" w:rsidRPr="006C2B00" w:rsidRDefault="002914B3" w:rsidP="002914B3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8E531D" w:rsidRPr="006C2B00" w:rsidTr="008E531D">
        <w:trPr>
          <w:trHeight w:val="20"/>
          <w:jc w:val="center"/>
        </w:trPr>
        <w:tc>
          <w:tcPr>
            <w:tcW w:w="696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5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27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9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8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8E531D" w:rsidRPr="006C2B00" w:rsidTr="008E531D">
        <w:trPr>
          <w:trHeight w:val="20"/>
          <w:jc w:val="center"/>
        </w:trPr>
        <w:tc>
          <w:tcPr>
            <w:tcW w:w="696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pct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5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983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2914B3" w:rsidRDefault="002914B3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 w:val="16"/>
          <w:szCs w:val="16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207"/>
        <w:gridCol w:w="1624"/>
        <w:gridCol w:w="842"/>
        <w:gridCol w:w="782"/>
        <w:gridCol w:w="1160"/>
        <w:gridCol w:w="464"/>
        <w:gridCol w:w="1624"/>
        <w:gridCol w:w="754"/>
        <w:gridCol w:w="873"/>
      </w:tblGrid>
      <w:tr w:rsidR="00193559" w:rsidRPr="009C6523" w:rsidTr="009C6523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9C6523" w:rsidP="001D7E76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[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단위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Unit)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: 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원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₩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)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]</w:t>
            </w:r>
          </w:p>
        </w:tc>
      </w:tr>
      <w:tr w:rsidR="00193559" w:rsidRPr="009C6523" w:rsidTr="009C6523">
        <w:trPr>
          <w:trHeight w:val="20"/>
          <w:jc w:val="center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193559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지원금</w:t>
            </w:r>
          </w:p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Amo</w:t>
            </w:r>
            <w:r w:rsidRPr="009C6523">
              <w:rPr>
                <w:rFonts w:ascii="Arial Narrow" w:eastAsia="맑은 고딕" w:hAnsi="Arial Narrow" w:cs="굴림"/>
                <w:bCs/>
                <w:kern w:val="0"/>
                <w:sz w:val="22"/>
              </w:rPr>
              <w:t>unt Requested</w:t>
            </w:r>
          </w:p>
        </w:tc>
        <w:tc>
          <w:tcPr>
            <w:tcW w:w="833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193559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6"/>
                <w:kern w:val="0"/>
                <w:sz w:val="22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9C6523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총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="00193559" w:rsidRPr="009C6523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집행액</w:t>
            </w:r>
            <w:proofErr w:type="spellEnd"/>
          </w:p>
          <w:p w:rsidR="009C6523" w:rsidRPr="009C6523" w:rsidRDefault="009C6523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Total Amount </w:t>
            </w:r>
            <w:r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S</w:t>
            </w: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>pent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193559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잔액</w:t>
            </w:r>
          </w:p>
          <w:p w:rsidR="009C6523" w:rsidRPr="009C6523" w:rsidRDefault="009C6523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>Remaining Balance</w:t>
            </w:r>
          </w:p>
        </w:tc>
        <w:tc>
          <w:tcPr>
            <w:tcW w:w="835" w:type="pct"/>
            <w:gridSpan w:val="2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9C6523" w:rsidRDefault="00193559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2098" w:type="pct"/>
            <w:gridSpan w:val="4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내역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996" w:type="pct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proofErr w:type="spellStart"/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집행액</w:t>
            </w:r>
            <w:proofErr w:type="spellEnd"/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A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mount Spent</w:t>
            </w:r>
          </w:p>
        </w:tc>
        <w:tc>
          <w:tcPr>
            <w:tcW w:w="1458" w:type="pct"/>
            <w:gridSpan w:val="3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집행내역</w:t>
            </w: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Expenditure Details</w:t>
            </w:r>
          </w:p>
        </w:tc>
        <w:tc>
          <w:tcPr>
            <w:tcW w:w="448" w:type="pct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비고</w:t>
            </w: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Notes</w:t>
            </w: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인건비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sz w:val="22"/>
              </w:rPr>
            </w:pPr>
            <w:r w:rsidRPr="001673CC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Labor Expenses</w:t>
            </w:r>
          </w:p>
        </w:tc>
        <w:tc>
          <w:tcPr>
            <w:tcW w:w="1370" w:type="pct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연구보조원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Research Assistant</w:t>
            </w:r>
          </w:p>
        </w:tc>
        <w:tc>
          <w:tcPr>
            <w:tcW w:w="996" w:type="pct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연구활동비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Research Activity Expenses</w:t>
            </w:r>
          </w:p>
        </w:tc>
        <w:tc>
          <w:tcPr>
            <w:tcW w:w="137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전문가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활용비</w:t>
            </w:r>
            <w:proofErr w:type="spellEnd"/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Expert Utilization Expenses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강사료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원고료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번역료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/>
                <w:szCs w:val="20"/>
              </w:rPr>
              <w:t>including lecture fee, manuscript fee, translation fee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</w:tc>
        <w:tc>
          <w:tcPr>
            <w:tcW w:w="99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9C6523" w:rsidRPr="009C6523" w:rsidRDefault="009C6523" w:rsidP="009C6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37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유인물비</w:t>
            </w:r>
            <w:proofErr w:type="spellEnd"/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인쇄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복사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  <w:p w:rsidR="009C6523" w:rsidRP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Printing and Copying Expenses</w:t>
            </w:r>
          </w:p>
        </w:tc>
        <w:tc>
          <w:tcPr>
            <w:tcW w:w="99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9C6523" w:rsidRPr="009C6523" w:rsidRDefault="009C6523" w:rsidP="009C6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37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도서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문헌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구입</w:t>
            </w:r>
          </w:p>
          <w:p w:rsidR="009C6523" w:rsidRP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Expenses for Purchasing Books and Publications</w:t>
            </w:r>
          </w:p>
        </w:tc>
        <w:tc>
          <w:tcPr>
            <w:tcW w:w="99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727" w:type="pc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회의경비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M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eeting Expenses</w:t>
            </w:r>
          </w:p>
        </w:tc>
        <w:tc>
          <w:tcPr>
            <w:tcW w:w="1370" w:type="pct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회의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식대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Meeting with Meals, etc.</w:t>
            </w:r>
          </w:p>
        </w:tc>
        <w:tc>
          <w:tcPr>
            <w:tcW w:w="996" w:type="pct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9C6523">
        <w:trPr>
          <w:trHeight w:val="20"/>
          <w:jc w:val="center"/>
        </w:trPr>
        <w:tc>
          <w:tcPr>
            <w:tcW w:w="2098" w:type="pct"/>
            <w:gridSpan w:val="4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계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204D1">
              <w:rPr>
                <w:rFonts w:ascii="Arial Narrow" w:eastAsia="맑은 고딕" w:hAnsi="Arial Narrow" w:cs="굴림"/>
                <w:bCs/>
                <w:kern w:val="0"/>
                <w:sz w:val="22"/>
              </w:rPr>
              <w:t>Sum Amount</w:t>
            </w:r>
          </w:p>
        </w:tc>
        <w:tc>
          <w:tcPr>
            <w:tcW w:w="996" w:type="pct"/>
            <w:gridSpan w:val="2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458" w:type="pct"/>
            <w:gridSpan w:val="3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448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</w:tbl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vanish/>
          <w:color w:val="000000"/>
          <w:kern w:val="0"/>
          <w:sz w:val="16"/>
          <w:szCs w:val="16"/>
        </w:rPr>
      </w:pPr>
    </w:p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p w:rsidR="008C467E" w:rsidRDefault="008C467E">
      <w:pPr>
        <w:widowControl/>
        <w:wordWrap/>
        <w:autoSpaceDE/>
        <w:autoSpaceDN/>
        <w:rPr>
          <w:rFonts w:ascii="Arial Narrow" w:eastAsia="맑은 고딕" w:hAnsi="Arial Narrow" w:cs="굴림"/>
          <w:color w:val="000000"/>
          <w:kern w:val="0"/>
          <w:szCs w:val="20"/>
        </w:rPr>
      </w:pPr>
      <w:r>
        <w:rPr>
          <w:rFonts w:ascii="Arial Narrow" w:eastAsia="맑은 고딕" w:hAnsi="Arial Narrow" w:cs="굴림"/>
          <w:color w:val="000000"/>
          <w:kern w:val="0"/>
          <w:szCs w:val="20"/>
        </w:rPr>
        <w:br w:type="page"/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7230"/>
        <w:gridCol w:w="1242"/>
      </w:tblGrid>
      <w:tr w:rsidR="008C467E" w:rsidRPr="006C2B00" w:rsidTr="00463D48">
        <w:trPr>
          <w:trHeight w:val="510"/>
          <w:jc w:val="right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lastRenderedPageBreak/>
              <w:t>[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서식</w:t>
            </w:r>
            <w:r w:rsidR="009C6523"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 </w:t>
            </w:r>
            <w:r w:rsidR="009C6523" w:rsidRPr="009A20F4"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18"/>
                <w:szCs w:val="24"/>
              </w:rPr>
              <w:t xml:space="preserve">Form </w:t>
            </w:r>
            <w:r w:rsidRPr="009A20F4">
              <w:rPr>
                <w:rFonts w:ascii="Arial Narrow" w:eastAsia="맑은 고딕" w:hAnsi="Arial Narrow" w:cs="굴림" w:hint="eastAsia"/>
                <w:color w:val="000000"/>
                <w:spacing w:val="-6"/>
                <w:w w:val="95"/>
                <w:kern w:val="0"/>
                <w:sz w:val="18"/>
                <w:szCs w:val="24"/>
              </w:rPr>
              <w:t>1-6]</w:t>
            </w:r>
          </w:p>
        </w:tc>
        <w:tc>
          <w:tcPr>
            <w:tcW w:w="3709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지원금</w:t>
            </w: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예산</w:t>
            </w: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 w:rsidRPr="009C6523"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변경내역</w:t>
            </w:r>
            <w:r w:rsidR="009C6523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40"/>
                <w:szCs w:val="40"/>
              </w:rPr>
              <w:t xml:space="preserve"> </w:t>
            </w:r>
            <w:r w:rsidR="009C6523" w:rsidRPr="009C6523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Change</w:t>
            </w:r>
            <w:r w:rsidR="00D62852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s</w:t>
            </w:r>
            <w:r w:rsidR="009C6523" w:rsidRPr="009C6523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in Budget Plan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6C2B00" w:rsidRDefault="008C467E" w:rsidP="002914B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210D90" w:rsidRPr="00F132F1" w:rsidRDefault="00210D90" w:rsidP="00F132F1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FF0000"/>
          <w:kern w:val="0"/>
          <w:sz w:val="22"/>
        </w:rPr>
      </w:pPr>
      <w:r w:rsidRPr="00F132F1">
        <w:rPr>
          <w:rFonts w:ascii="Arial Narrow" w:eastAsia="맑은 고딕" w:hAnsi="Arial Narrow" w:cs="굴림"/>
          <w:color w:val="FF0000"/>
          <w:kern w:val="0"/>
          <w:sz w:val="22"/>
        </w:rPr>
        <w:t>*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당초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지원금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신청내역과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달리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집행한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경우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, [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서식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1-5]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지원금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집행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정산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내역서와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함께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P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>제출</w:t>
      </w:r>
      <w:r w:rsidR="00F132F1">
        <w:rPr>
          <w:rFonts w:ascii="Arial Narrow" w:eastAsia="맑은 고딕" w:hAnsi="Arial Narrow" w:cs="굴림" w:hint="eastAsia"/>
          <w:color w:val="FF0000"/>
          <w:kern w:val="0"/>
          <w:sz w:val="22"/>
        </w:rPr>
        <w:t xml:space="preserve"> </w:t>
      </w:r>
      <w:r w:rsidR="00F132F1">
        <w:rPr>
          <w:rFonts w:ascii="Arial Narrow" w:eastAsia="맑은 고딕" w:hAnsi="Arial Narrow" w:cs="굴림"/>
          <w:color w:val="FF0000"/>
          <w:kern w:val="0"/>
          <w:sz w:val="22"/>
        </w:rPr>
        <w:t xml:space="preserve">To be submitted only when </w:t>
      </w:r>
      <w:r w:rsidR="00FA6BA3">
        <w:rPr>
          <w:rFonts w:ascii="Arial Narrow" w:eastAsia="맑은 고딕" w:hAnsi="Arial Narrow" w:cs="굴림"/>
          <w:color w:val="FF0000"/>
          <w:kern w:val="0"/>
          <w:sz w:val="22"/>
        </w:rPr>
        <w:t>the expenditure differs from the initial budget plan</w:t>
      </w:r>
    </w:p>
    <w:p w:rsidR="008C467E" w:rsidRPr="00210D90" w:rsidRDefault="008C467E" w:rsidP="008C467E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063"/>
        <w:gridCol w:w="2480"/>
        <w:gridCol w:w="846"/>
        <w:gridCol w:w="1341"/>
        <w:gridCol w:w="723"/>
        <w:gridCol w:w="1912"/>
      </w:tblGrid>
      <w:tr w:rsidR="009C6523" w:rsidRPr="006C2B00" w:rsidTr="008E531D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C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lassification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F255A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연구시설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간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팀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구성</w:t>
            </w: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</w:p>
          <w:p w:rsidR="009C6523" w:rsidRPr="006C2B00" w:rsidRDefault="009F255A" w:rsidP="009F255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Inter-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r</w:t>
            </w:r>
            <w:r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>esearch institutes Colloquium (from different research institutes)</w:t>
            </w:r>
          </w:p>
        </w:tc>
      </w:tr>
      <w:tr w:rsidR="009C6523" w:rsidRPr="006C2B00" w:rsidTr="008E531D">
        <w:trPr>
          <w:trHeight w:val="20"/>
          <w:jc w:val="center"/>
        </w:trPr>
        <w:tc>
          <w:tcPr>
            <w:tcW w:w="69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주제명</w:t>
            </w:r>
            <w:proofErr w:type="spellEnd"/>
          </w:p>
          <w:p w:rsidR="009C6523" w:rsidRPr="006C2B00" w:rsidRDefault="009C6523" w:rsidP="008C7F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</w:t>
            </w: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itle of Study</w:t>
            </w:r>
          </w:p>
        </w:tc>
        <w:tc>
          <w:tcPr>
            <w:tcW w:w="4304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6C2B00" w:rsidRDefault="009C6523" w:rsidP="008C7F65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8E531D" w:rsidRPr="006C2B00" w:rsidTr="008E531D">
        <w:trPr>
          <w:trHeight w:val="20"/>
          <w:jc w:val="center"/>
        </w:trPr>
        <w:tc>
          <w:tcPr>
            <w:tcW w:w="696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책임교원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Principal Professor</w:t>
            </w:r>
          </w:p>
        </w:tc>
        <w:tc>
          <w:tcPr>
            <w:tcW w:w="5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127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연구소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,</w:t>
            </w: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센터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Institute/Center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69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98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  <w:tr w:rsidR="008E531D" w:rsidRPr="006C2B00" w:rsidTr="008E531D">
        <w:trPr>
          <w:trHeight w:val="20"/>
          <w:jc w:val="center"/>
        </w:trPr>
        <w:tc>
          <w:tcPr>
            <w:tcW w:w="696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pct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8E531D" w:rsidRPr="006C2B00" w:rsidRDefault="008E531D" w:rsidP="008E531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</w:t>
            </w: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 xml:space="preserve"> of </w:t>
            </w:r>
          </w:p>
        </w:tc>
        <w:tc>
          <w:tcPr>
            <w:tcW w:w="435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</w:p>
        </w:tc>
        <w:tc>
          <w:tcPr>
            <w:tcW w:w="983" w:type="pct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E531D" w:rsidRPr="006C2B00" w:rsidRDefault="008E531D" w:rsidP="008E53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</w:tr>
    </w:tbl>
    <w:p w:rsidR="009C6523" w:rsidRDefault="009C6523" w:rsidP="008C467E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838"/>
        <w:gridCol w:w="1608"/>
        <w:gridCol w:w="1608"/>
        <w:gridCol w:w="2279"/>
      </w:tblGrid>
      <w:tr w:rsidR="008C467E" w:rsidRPr="009C6523" w:rsidTr="009C6523">
        <w:trPr>
          <w:trHeight w:val="313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467E" w:rsidRPr="009C6523" w:rsidRDefault="009C6523" w:rsidP="002914B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[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단위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9C6523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Unit)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: 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원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₩</w:t>
            </w:r>
            <w:r w:rsidRPr="009C6523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)</w:t>
            </w:r>
            <w:r w:rsidRPr="009C6523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]</w:t>
            </w:r>
          </w:p>
        </w:tc>
      </w:tr>
      <w:tr w:rsidR="009C6523" w:rsidRPr="009C6523" w:rsidTr="00210D90">
        <w:trPr>
          <w:trHeight w:val="539"/>
          <w:jc w:val="center"/>
        </w:trPr>
        <w:tc>
          <w:tcPr>
            <w:tcW w:w="2181" w:type="pct"/>
            <w:gridSpan w:val="2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내역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변경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 xml:space="preserve"> 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전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Before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변경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 xml:space="preserve"> </w:t>
            </w: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후</w:t>
            </w: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After</w:t>
            </w: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D62852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사유</w:t>
            </w: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 xml:space="preserve">Reason of </w:t>
            </w:r>
            <w:r w:rsidR="00D62852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Change</w:t>
            </w:r>
          </w:p>
        </w:tc>
      </w:tr>
      <w:tr w:rsidR="009C6523" w:rsidRPr="009C6523" w:rsidTr="00210D90">
        <w:trPr>
          <w:trHeight w:val="596"/>
          <w:jc w:val="center"/>
        </w:trPr>
        <w:tc>
          <w:tcPr>
            <w:tcW w:w="725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인건비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sz w:val="22"/>
              </w:rPr>
            </w:pPr>
            <w:r w:rsidRPr="001673CC">
              <w:rPr>
                <w:rFonts w:ascii="Arial Narrow" w:eastAsia="맑은 고딕" w:hAnsi="Arial Narrow" w:cs="굴림"/>
                <w:bCs/>
                <w:kern w:val="0"/>
                <w:sz w:val="22"/>
              </w:rPr>
              <w:t>Labor Expenses</w:t>
            </w:r>
          </w:p>
        </w:tc>
        <w:tc>
          <w:tcPr>
            <w:tcW w:w="1456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연구보조원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Research Assistant</w:t>
            </w:r>
          </w:p>
        </w:tc>
        <w:tc>
          <w:tcPr>
            <w:tcW w:w="825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653"/>
          <w:jc w:val="center"/>
        </w:trPr>
        <w:tc>
          <w:tcPr>
            <w:tcW w:w="725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연구활동비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Research Activity Expenses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전문가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활용비</w:t>
            </w:r>
            <w:proofErr w:type="spellEnd"/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Expert Utilization Expenses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강사료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원고료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번역료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/>
                <w:szCs w:val="20"/>
              </w:rPr>
              <w:t>including lecture fee, manuscript fee, translation fee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653"/>
          <w:jc w:val="center"/>
        </w:trPr>
        <w:tc>
          <w:tcPr>
            <w:tcW w:w="72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9C6523" w:rsidRPr="009C6523" w:rsidRDefault="009C6523" w:rsidP="009C6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210D90">
              <w:rPr>
                <w:rFonts w:ascii="Arial Narrow" w:hAnsi="Arial Narrow" w:hint="eastAsia"/>
                <w:szCs w:val="20"/>
              </w:rPr>
              <w:t>유인물비</w:t>
            </w:r>
            <w:proofErr w:type="spellEnd"/>
            <w:r w:rsidRPr="00210D90">
              <w:rPr>
                <w:rFonts w:ascii="Arial Narrow" w:hAnsi="Arial Narrow" w:hint="eastAsia"/>
                <w:szCs w:val="20"/>
              </w:rPr>
              <w:t>(</w:t>
            </w:r>
            <w:r w:rsidRPr="00210D90">
              <w:rPr>
                <w:rFonts w:ascii="Arial Narrow" w:hAnsi="Arial Narrow" w:hint="eastAsia"/>
                <w:szCs w:val="20"/>
              </w:rPr>
              <w:t>인쇄</w:t>
            </w:r>
            <w:r w:rsidRPr="00210D90">
              <w:rPr>
                <w:rFonts w:ascii="Arial Narrow" w:hAnsi="Arial Narrow" w:hint="eastAsia"/>
                <w:szCs w:val="20"/>
              </w:rPr>
              <w:t xml:space="preserve">, </w:t>
            </w:r>
            <w:r w:rsidRPr="00210D90">
              <w:rPr>
                <w:rFonts w:ascii="Arial Narrow" w:hAnsi="Arial Narrow" w:hint="eastAsia"/>
                <w:szCs w:val="20"/>
              </w:rPr>
              <w:t>복사</w:t>
            </w:r>
            <w:r w:rsidRPr="00210D90">
              <w:rPr>
                <w:rFonts w:ascii="Arial Narrow" w:hAnsi="Arial Narrow" w:hint="eastAsia"/>
                <w:szCs w:val="20"/>
              </w:rPr>
              <w:t>)</w:t>
            </w:r>
          </w:p>
          <w:p w:rsidR="009C6523" w:rsidRP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Printing and Copying Expenses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653"/>
          <w:jc w:val="center"/>
        </w:trPr>
        <w:tc>
          <w:tcPr>
            <w:tcW w:w="725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9C6523" w:rsidRPr="009C6523" w:rsidRDefault="009C6523" w:rsidP="009C6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도서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문헌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구입</w:t>
            </w:r>
          </w:p>
          <w:p w:rsidR="009C6523" w:rsidRPr="00210D90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Expenses for Purchasing Books and Publications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596"/>
          <w:jc w:val="center"/>
        </w:trPr>
        <w:tc>
          <w:tcPr>
            <w:tcW w:w="725" w:type="pc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회의경비</w:t>
            </w:r>
          </w:p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M</w:t>
            </w:r>
            <w:r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eeting Expenses</w:t>
            </w:r>
          </w:p>
        </w:tc>
        <w:tc>
          <w:tcPr>
            <w:tcW w:w="1456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 w:hint="eastAsia"/>
                <w:szCs w:val="20"/>
              </w:rPr>
              <w:t>회의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식대</w:t>
            </w:r>
            <w:r w:rsidRPr="00210D90">
              <w:rPr>
                <w:rFonts w:ascii="Arial Narrow" w:hAnsi="Arial Narrow" w:hint="eastAsia"/>
                <w:szCs w:val="20"/>
              </w:rPr>
              <w:t xml:space="preserve"> </w:t>
            </w:r>
            <w:r w:rsidRPr="00210D90">
              <w:rPr>
                <w:rFonts w:ascii="Arial Narrow" w:hAnsi="Arial Narrow" w:hint="eastAsia"/>
                <w:szCs w:val="20"/>
              </w:rPr>
              <w:t>등</w:t>
            </w:r>
          </w:p>
          <w:p w:rsidR="009C6523" w:rsidRPr="00210D90" w:rsidRDefault="009C6523" w:rsidP="009C6523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  <w:r w:rsidRPr="00210D90">
              <w:rPr>
                <w:rFonts w:ascii="Arial Narrow" w:hAnsi="Arial Narrow"/>
                <w:szCs w:val="20"/>
              </w:rPr>
              <w:t>Meeting with Meals, etc.</w:t>
            </w: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9C6523" w:rsidRPr="009C6523" w:rsidTr="00210D90">
        <w:trPr>
          <w:trHeight w:val="596"/>
          <w:jc w:val="center"/>
        </w:trPr>
        <w:tc>
          <w:tcPr>
            <w:tcW w:w="2181" w:type="pct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C6523" w:rsidRPr="001673CC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계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204D1">
              <w:rPr>
                <w:rFonts w:ascii="Arial Narrow" w:eastAsia="맑은 고딕" w:hAnsi="Arial Narrow" w:cs="굴림"/>
                <w:bCs/>
                <w:kern w:val="0"/>
                <w:sz w:val="22"/>
              </w:rPr>
              <w:t>Sum Amount</w:t>
            </w:r>
          </w:p>
        </w:tc>
        <w:tc>
          <w:tcPr>
            <w:tcW w:w="825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210D9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6523" w:rsidRPr="009C6523" w:rsidRDefault="009C6523" w:rsidP="009C652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</w:tbl>
    <w:p w:rsidR="008C467E" w:rsidRPr="006C2B00" w:rsidRDefault="008C467E" w:rsidP="008C467E">
      <w:pPr>
        <w:wordWrap/>
        <w:snapToGrid w:val="0"/>
        <w:spacing w:after="0" w:line="240" w:lineRule="auto"/>
        <w:textAlignment w:val="baseline"/>
        <w:rPr>
          <w:rFonts w:ascii="Arial Narrow" w:eastAsia="맑은 고딕" w:hAnsi="Arial Narrow" w:cs="굴림"/>
          <w:color w:val="FF0000"/>
          <w:kern w:val="0"/>
          <w:szCs w:val="20"/>
        </w:rPr>
      </w:pPr>
    </w:p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p w:rsidR="00193559" w:rsidRPr="006C2B00" w:rsidRDefault="00193559" w:rsidP="001D7E76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color w:val="000000"/>
          <w:kern w:val="0"/>
          <w:szCs w:val="20"/>
        </w:rPr>
      </w:pPr>
    </w:p>
    <w:sectPr w:rsidR="00193559" w:rsidRPr="006C2B00" w:rsidSect="0019355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BBF" w:rsidRDefault="00743BBF" w:rsidP="00F277AD">
      <w:pPr>
        <w:spacing w:after="0" w:line="240" w:lineRule="auto"/>
      </w:pPr>
      <w:r>
        <w:separator/>
      </w:r>
    </w:p>
  </w:endnote>
  <w:endnote w:type="continuationSeparator" w:id="0">
    <w:p w:rsidR="00743BBF" w:rsidRDefault="00743BBF" w:rsidP="00F2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함초롬바탕">
    <w:altName w:val="맑은 고딕"/>
    <w:panose1 w:val="02030604000101010101"/>
    <w:charset w:val="81"/>
    <w:family w:val="roman"/>
    <w:notTrueType/>
    <w:pitch w:val="default"/>
    <w:sig w:usb0="00000000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3" w:rsidRPr="003753E5" w:rsidRDefault="002914B3" w:rsidP="003753E5">
    <w:pPr>
      <w:pStyle w:val="a4"/>
      <w:spacing w:after="0" w:line="240" w:lineRule="auto"/>
      <w:jc w:val="right"/>
    </w:pPr>
    <w:r w:rsidRPr="003753E5">
      <w:rPr>
        <w:rFonts w:hint="eastAsia"/>
        <w:sz w:val="16"/>
      </w:rPr>
      <w:t>국문 또는 영문으로 작성</w:t>
    </w:r>
    <w:r>
      <w:rPr>
        <w:rFonts w:hint="eastAsia"/>
        <w:sz w:val="16"/>
      </w:rPr>
      <w:t>하십시오.</w:t>
    </w:r>
    <w:r w:rsidRPr="003753E5">
      <w:rPr>
        <w:rFonts w:hint="eastAsia"/>
        <w:sz w:val="16"/>
      </w:rPr>
      <w:t xml:space="preserve"> </w:t>
    </w:r>
    <w:r w:rsidRPr="003753E5">
      <w:rPr>
        <w:sz w:val="16"/>
      </w:rPr>
      <w:t>Fill in the f</w:t>
    </w:r>
    <w:r>
      <w:rPr>
        <w:sz w:val="16"/>
      </w:rPr>
      <w:t>orm either in Korean or English.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BBF" w:rsidRDefault="00743BBF" w:rsidP="00F277AD">
      <w:pPr>
        <w:spacing w:after="0" w:line="240" w:lineRule="auto"/>
      </w:pPr>
      <w:r>
        <w:separator/>
      </w:r>
    </w:p>
  </w:footnote>
  <w:footnote w:type="continuationSeparator" w:id="0">
    <w:p w:rsidR="00743BBF" w:rsidRDefault="00743BBF" w:rsidP="00F2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B3" w:rsidRPr="00634CE2" w:rsidRDefault="009C6523" w:rsidP="00634CE2">
    <w:pPr>
      <w:pStyle w:val="a4"/>
      <w:spacing w:after="0" w:line="240" w:lineRule="auto"/>
      <w:jc w:val="distribute"/>
      <w:rPr>
        <w:color w:val="0000CC"/>
        <w:sz w:val="12"/>
      </w:rPr>
    </w:pPr>
    <w:r>
      <w:rPr>
        <w:rFonts w:asciiTheme="majorHAnsi" w:eastAsiaTheme="majorHAnsi" w:hAnsiTheme="majorHAnsi" w:cs="굴림" w:hint="eastAsia"/>
        <w:noProof/>
        <w:color w:val="0000FF"/>
        <w:spacing w:val="-6"/>
        <w:w w:val="97"/>
        <w:kern w:val="0"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449</wp:posOffset>
          </wp:positionV>
          <wp:extent cx="1897373" cy="317810"/>
          <wp:effectExtent l="0" t="0" r="0" b="635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서울대학교 연구처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73" cy="31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2</w:t>
    </w:r>
    <w:r w:rsidRP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024</w:t>
    </w:r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 xml:space="preserve">년 </w:t>
    </w:r>
    <w:proofErr w:type="spellStart"/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융복합</w:t>
    </w:r>
    <w:proofErr w:type="spellEnd"/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 xml:space="preserve"> 연구 </w:t>
    </w:r>
    <w:proofErr w:type="spellStart"/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집담회</w:t>
    </w:r>
    <w:proofErr w:type="spellEnd"/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 xml:space="preserve"> 지원사업</w:t>
    </w:r>
    <w:r w:rsidRP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 xml:space="preserve"> </w:t>
    </w:r>
    <w:r w:rsid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 xml:space="preserve">2024 </w:t>
    </w:r>
    <w:r w:rsidRP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Hyper-Convergence Research Colloquium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4B2E"/>
    <w:multiLevelType w:val="hybridMultilevel"/>
    <w:tmpl w:val="45B221DA"/>
    <w:lvl w:ilvl="0" w:tplc="26F847EA">
      <w:start w:val="2024"/>
      <w:numFmt w:val="bullet"/>
      <w:lvlText w:val=""/>
      <w:lvlJc w:val="left"/>
      <w:pPr>
        <w:ind w:left="112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AEB1B1E"/>
    <w:multiLevelType w:val="hybridMultilevel"/>
    <w:tmpl w:val="E31433E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3C1033"/>
    <w:multiLevelType w:val="hybridMultilevel"/>
    <w:tmpl w:val="BC30F2B2"/>
    <w:lvl w:ilvl="0" w:tplc="7C0C42BC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76C05E4"/>
    <w:multiLevelType w:val="hybridMultilevel"/>
    <w:tmpl w:val="133E9B04"/>
    <w:lvl w:ilvl="0" w:tplc="30A0B624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AE5EA9"/>
    <w:multiLevelType w:val="hybridMultilevel"/>
    <w:tmpl w:val="810ADDA0"/>
    <w:lvl w:ilvl="0" w:tplc="1D54768E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2AC0B73"/>
    <w:multiLevelType w:val="hybridMultilevel"/>
    <w:tmpl w:val="F65CA7AC"/>
    <w:lvl w:ilvl="0" w:tplc="6F6E59C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3AE1EB4"/>
    <w:multiLevelType w:val="hybridMultilevel"/>
    <w:tmpl w:val="E626FDD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621CD4"/>
    <w:multiLevelType w:val="hybridMultilevel"/>
    <w:tmpl w:val="DDFE0B9A"/>
    <w:lvl w:ilvl="0" w:tplc="EAD45644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8854FD3"/>
    <w:multiLevelType w:val="hybridMultilevel"/>
    <w:tmpl w:val="A548488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9C71C0B"/>
    <w:multiLevelType w:val="multilevel"/>
    <w:tmpl w:val="F75E63A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6667C"/>
    <w:multiLevelType w:val="hybridMultilevel"/>
    <w:tmpl w:val="872C0E7A"/>
    <w:lvl w:ilvl="0" w:tplc="EE525E0A">
      <w:start w:val="2024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DEA641F8">
      <w:start w:val="2024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굴림" w:hint="eastAsia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C5053"/>
    <w:multiLevelType w:val="multilevel"/>
    <w:tmpl w:val="7626F5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24B9E"/>
    <w:multiLevelType w:val="hybridMultilevel"/>
    <w:tmpl w:val="AF1EA746"/>
    <w:lvl w:ilvl="0" w:tplc="483A3D64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810083C"/>
    <w:multiLevelType w:val="hybridMultilevel"/>
    <w:tmpl w:val="094E6302"/>
    <w:lvl w:ilvl="0" w:tplc="2A7AE858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FD5B91"/>
    <w:multiLevelType w:val="hybridMultilevel"/>
    <w:tmpl w:val="60E22BCA"/>
    <w:lvl w:ilvl="0" w:tplc="FF307238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7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59"/>
    <w:rsid w:val="00076080"/>
    <w:rsid w:val="000C3A42"/>
    <w:rsid w:val="001673CC"/>
    <w:rsid w:val="00193559"/>
    <w:rsid w:val="001D7E76"/>
    <w:rsid w:val="00210D90"/>
    <w:rsid w:val="00211AFB"/>
    <w:rsid w:val="002204D1"/>
    <w:rsid w:val="002914B3"/>
    <w:rsid w:val="002A041B"/>
    <w:rsid w:val="002A53F6"/>
    <w:rsid w:val="003025D9"/>
    <w:rsid w:val="00307C1F"/>
    <w:rsid w:val="003753E5"/>
    <w:rsid w:val="003914EC"/>
    <w:rsid w:val="003969CB"/>
    <w:rsid w:val="003C126C"/>
    <w:rsid w:val="00463D48"/>
    <w:rsid w:val="0049520D"/>
    <w:rsid w:val="004A1CEC"/>
    <w:rsid w:val="005269E0"/>
    <w:rsid w:val="00570989"/>
    <w:rsid w:val="005C30CB"/>
    <w:rsid w:val="00601894"/>
    <w:rsid w:val="00634CE2"/>
    <w:rsid w:val="006619E7"/>
    <w:rsid w:val="00680E18"/>
    <w:rsid w:val="00695930"/>
    <w:rsid w:val="006C2B00"/>
    <w:rsid w:val="006D1395"/>
    <w:rsid w:val="0074289D"/>
    <w:rsid w:val="00743BBF"/>
    <w:rsid w:val="00796E1C"/>
    <w:rsid w:val="008C467E"/>
    <w:rsid w:val="008E531D"/>
    <w:rsid w:val="00965ACF"/>
    <w:rsid w:val="009A20F4"/>
    <w:rsid w:val="009C6523"/>
    <w:rsid w:val="009F255A"/>
    <w:rsid w:val="00A4236F"/>
    <w:rsid w:val="00AC523D"/>
    <w:rsid w:val="00B029F2"/>
    <w:rsid w:val="00B21AEB"/>
    <w:rsid w:val="00C37B7E"/>
    <w:rsid w:val="00D31CF3"/>
    <w:rsid w:val="00D42F04"/>
    <w:rsid w:val="00D62852"/>
    <w:rsid w:val="00DD0D6E"/>
    <w:rsid w:val="00DD1E0B"/>
    <w:rsid w:val="00E04215"/>
    <w:rsid w:val="00E9187F"/>
    <w:rsid w:val="00F055AC"/>
    <w:rsid w:val="00F132F1"/>
    <w:rsid w:val="00F277AD"/>
    <w:rsid w:val="00F34D6D"/>
    <w:rsid w:val="00F750F6"/>
    <w:rsid w:val="00FA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58391-18B4-4CF4-8DF9-E55D8653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9355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19355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277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277AD"/>
  </w:style>
  <w:style w:type="paragraph" w:styleId="a5">
    <w:name w:val="footer"/>
    <w:basedOn w:val="a"/>
    <w:link w:val="Char0"/>
    <w:uiPriority w:val="99"/>
    <w:unhideWhenUsed/>
    <w:rsid w:val="00F277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277AD"/>
  </w:style>
  <w:style w:type="paragraph" w:styleId="a6">
    <w:name w:val="List Paragraph"/>
    <w:basedOn w:val="a"/>
    <w:uiPriority w:val="34"/>
    <w:qFormat/>
    <w:rsid w:val="006619E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Research Affairs</dc:creator>
  <cp:keywords/>
  <dc:description/>
  <cp:lastModifiedBy>Jaeyeon Shin</cp:lastModifiedBy>
  <cp:revision>29</cp:revision>
  <dcterms:created xsi:type="dcterms:W3CDTF">2024-08-29T02:16:00Z</dcterms:created>
  <dcterms:modified xsi:type="dcterms:W3CDTF">2024-09-02T12:31:00Z</dcterms:modified>
</cp:coreProperties>
</file>